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6" w:rsidRPr="00AE6907" w:rsidRDefault="000B4581" w:rsidP="00AE6907">
      <w:pPr>
        <w:jc w:val="center"/>
        <w:rPr>
          <w:b/>
        </w:rPr>
      </w:pPr>
      <w:r>
        <w:rPr>
          <w:b/>
        </w:rPr>
        <w:t xml:space="preserve">REDDITCH TOWN DEAL </w:t>
      </w:r>
      <w:r w:rsidR="00AE6907" w:rsidRPr="00AE6907">
        <w:rPr>
          <w:b/>
        </w:rPr>
        <w:t>PROJECT GOVERNANCE</w:t>
      </w:r>
    </w:p>
    <w:p w:rsidR="00AE6907" w:rsidRDefault="007F4FB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601.6pt;margin-top:22.2pt;width:140.25pt;height:7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D/HAIAADsEAAAOAAAAZHJzL2Uyb0RvYy54bWysU9tu2zAMfR+wfxD0vti5eEmNOMXWLsOA&#10;7gK0+wBalmNhuk1SYmdfX0pO0+z2MswPgmgeHZKH5Pp6UJIcuPPC6IpOJzklXDPTCL2r6NeH7asV&#10;JT6AbkAazSt65J5eb16+WPe25DPTGdlwR5BE+7K3Fe1CsGWWedZxBX5iLNfobI1TENB0u6xx0CO7&#10;ktksz19nvXGNdYZx7/Hv7eikm8TftpyFz23reSCyophbSKdLZx3PbLOGcufAdoKd0oB/yEKB0Bj0&#10;THULAcjeid+olGDOeNOGCTMqM20rGE81YDXT/Jdq7juwPNWC4nh7lsn/P1r26fDFEdFUdD6jRIPC&#10;Hj3wIZC3ZiDzIurTW18i7N4iMAz4H/ucavX2zrBvHiHZBWZ84CO67j+aBglhH0x6MbRORZWwboI0&#10;2JDjuQkxKIvcy9V0uiwoYei7ms8XRepSBuXTa+t8eM+NIvFSUYdNTuxwuPMhZgPlEyQG80aKZiuk&#10;TIbb1TfSkQPgQGzTF2vEJz/BpCY9Ri9mxVjpXyny9P2JQomAky2FqujqDIKy49C80w3GhDKAkOMd&#10;40t90jFKN4oYhnpAYBS3Ns0RFXVmnGDcOLx0xv2gpMfpraj/vgfHKZEfNI7H1XSxiOOejEWxnKHh&#10;Lj31pQc0Q6qKBkrG600YV2Rvndh1GGlsuDZvsJOtSCI/Z3XKGyc0CXnaprgCl3ZCPe/85hEAAP//&#10;AwBQSwMEFAAGAAgAAAAhACjjuC/kAAAAEQEAAA8AAABkcnMvZG93bnJldi54bWxMT9tOwzAMfUfi&#10;HyIj8cbStQVG13QCJiSEkCbWfUDWmKbQOFWTbeXv8Z7gxfKRj8+lXE2uF0ccQ+dJwXyWgEBqvOmo&#10;VbCrX24WIELUZHTvCRX8YIBVdXlR6sL4E33gcRtbwSIUCq3AxjgUUobGotNh5gckvn360enIcGyl&#10;GfWJxV0v0yS5k053xA5WD/hssfneHpyC9Ve22VFnjRuy17e6fp9uN/JJqeurab3k8bgEEXGKfx9w&#10;7sD5oeJge38gE0TPOE2ylLkK8jwHcWbki+wexJ63h3kOsirl/ybVLwAAAP//AwBQSwECLQAUAAYA&#10;CAAAACEAtoM4kv4AAADhAQAAEwAAAAAAAAAAAAAAAAAAAAAAW0NvbnRlbnRfVHlwZXNdLnhtbFBL&#10;AQItABQABgAIAAAAIQA4/SH/1gAAAJQBAAALAAAAAAAAAAAAAAAAAC8BAABfcmVscy8ucmVsc1BL&#10;AQItABQABgAIAAAAIQA+LzD/HAIAADsEAAAOAAAAAAAAAAAAAAAAAC4CAABkcnMvZTJvRG9jLnht&#10;bFBLAQItABQABgAIAAAAIQAo47gv5AAAABEBAAAPAAAAAAAAAAAAAAAAAHYEAABkcnMvZG93bnJl&#10;di54bWxQSwUGAAAAAAQABADzAAAAhwUAAAAAQUFBQUFBSFlFQUFCa2NuTXZaRzl=&#10;">
            <v:path arrowok="t"/>
            <v:textbox>
              <w:txbxContent>
                <w:p w:rsidR="007533C9" w:rsidRDefault="007533C9" w:rsidP="00467B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KEY</w:t>
                  </w:r>
                </w:p>
                <w:p w:rsidR="007533C9" w:rsidRDefault="007533C9" w:rsidP="00467B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7533C9" w:rsidRPr="00467B6C" w:rsidRDefault="007533C9" w:rsidP="00467B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_____   </w:t>
                  </w:r>
                  <w:r w:rsidRPr="00467B6C">
                    <w:rPr>
                      <w:sz w:val="20"/>
                      <w:szCs w:val="20"/>
                    </w:rPr>
                    <w:t>direct reporting</w:t>
                  </w:r>
                </w:p>
                <w:p w:rsidR="007533C9" w:rsidRPr="00467B6C" w:rsidRDefault="007533C9" w:rsidP="00467B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7533C9" w:rsidRPr="00467B6C" w:rsidRDefault="007533C9" w:rsidP="00467B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7B6C">
                    <w:rPr>
                      <w:sz w:val="20"/>
                      <w:szCs w:val="20"/>
                    </w:rPr>
                    <w:t>--------</w:t>
                  </w:r>
                  <w:r>
                    <w:rPr>
                      <w:sz w:val="20"/>
                      <w:szCs w:val="20"/>
                    </w:rPr>
                    <w:t>--</w:t>
                  </w:r>
                  <w:r w:rsidRPr="00467B6C">
                    <w:rPr>
                      <w:sz w:val="20"/>
                      <w:szCs w:val="20"/>
                    </w:rPr>
                    <w:t xml:space="preserve">   engaging /  informing </w:t>
                  </w:r>
                </w:p>
                <w:p w:rsidR="007533C9" w:rsidRDefault="007533C9" w:rsidP="00467B6C">
                  <w:pPr>
                    <w:spacing w:after="0" w:line="240" w:lineRule="auto"/>
                  </w:pPr>
                </w:p>
                <w:p w:rsidR="007533C9" w:rsidRDefault="007533C9" w:rsidP="00467B6C">
                  <w:pPr>
                    <w:spacing w:after="0" w:line="240" w:lineRule="auto"/>
                  </w:pPr>
                </w:p>
                <w:p w:rsidR="007533C9" w:rsidRDefault="007533C9" w:rsidP="00467B6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E6907" w:rsidRDefault="007F4FBC">
      <w:r>
        <w:rPr>
          <w:noProof/>
          <w:lang w:eastAsia="en-GB"/>
        </w:rPr>
        <w:pict>
          <v:shape id="Text Box 11" o:spid="_x0000_s1027" type="#_x0000_t202" style="position:absolute;margin-left:234.6pt;margin-top:5.7pt;width:233.95pt;height:244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voHwIAAEMEAAAOAAAAZHJzL2Uyb0RvYy54bWysU9uO2yAQfa/Uf0C8N7azuWysOKt2t6kq&#10;bS/Sbj8AYxyjAkOBxE6/fgecTdPbS1UeEMMcDjNzZtY3g1bkIJyXYCpaTHJKhOHQSLOr6JfH7atr&#10;SnxgpmEKjKjoUXh6s3n5Yt3bUkyhA9UIR5DE+LK3Fe1CsGWWed4JzfwErDDobMFpFtB0u6xxrEd2&#10;rbJpni+yHlxjHXDhPd7ejU66SfxtK3j41LZeBKIqirGFtLu013HPNmtW7hyzneSnMNg/RKGZNPjp&#10;meqOBUb2Tv5GpSV34KENEw46g7aVXKQcMJsi/yWbh45ZkXLB4nh7LpP/f7T84+GzI7Kp6FVBiWEa&#10;NXoUQyBvYCBFEevTW18i7MEiMAx4jzqnXL29B/7VIyS7wIwPfETX/QdokJDtA6QXQ+t0rBLmTZAG&#10;BTmeRYifcrycrpZFsZhTwtF3VeTL6WIZw8hY+fzcOh/eCdAkHirqUOVEzw73PozQZ0j8zYOSzVYq&#10;lQy3q2+VIweGHbFN68T+E0wZ0ld0NZ/Ox1T/SpGn9ScKLQO2tpK6otdnECs7wZq3psEwWRmYVOMZ&#10;s1PmVMhYu7GKYaiHJM5ZiBqaI1bWwdjJOHl46MB9p6THLq6o/7ZnTlCi3htsk1Uxm8W2T8Zsvpyi&#10;4S499aWHGY5UFQ2UjMfbMI7K3jq56/CnUXgDr1HRVqZaR+nHqE7hY6cmtU5TFUfh0k6oH7O/eQIA&#10;AP//AwBQSwMEFAAGAAgAAAAhAM556uLjAAAADwEAAA8AAABkcnMvZG93bnJldi54bWxMT8tOwzAQ&#10;vCPxD9YicaN2mj5oGqcCKiSEkCqafoAbL0kgXkex24a/ZznBZaTVzM4j34yuE2ccQutJQzJRIJAq&#10;b1uqNRzK57t7ECEasqbzhBq+McCmuL7KTWb9hd7xvI+1YBMKmdHQxNhnUoaqQWfCxPdIzH34wZnI&#10;51BLO5gLm7tOTpVaSGda4oTG9PjUYPW1PzkN2890d6C2sa5PX17L8m2c7+Sj1rc343bN8LAGEXGM&#10;fx/wu4H7Q8HFjv5ENohOw2yxmrKUiWQGggWrdJmAOGqYK7UEWeTy/47iBwAA//8DAFBLAQItABQA&#10;BgAIAAAAIQC2gziS/gAAAOEBAAATAAAAAAAAAAAAAAAAAAAAAABbQ29udGVudF9UeXBlc10ueG1s&#10;UEsBAi0AFAAGAAgAAAAhADj9If/WAAAAlAEAAAsAAAAAAAAAAAAAAAAALwEAAF9yZWxzLy5yZWxz&#10;UEsBAi0AFAAGAAgAAAAhAOmnm+gfAgAAQwQAAA4AAAAAAAAAAAAAAAAALgIAAGRycy9lMm9Eb2Mu&#10;eG1sUEsBAi0AFAAGAAgAAAAhAM556uLjAAAADwEAAA8AAAAAAAAAAAAAAAAAeQQAAGRycy9kb3du&#10;cmV2LnhtbFBLBQYAAAAABAAEAPMAAACJBQAAAABBQUFBQUFBQWVRUUFBR1J5Y3k5a3==&#10;">
            <v:path arrowok="t"/>
            <v:textbox>
              <w:txbxContent>
                <w:p w:rsidR="007533C9" w:rsidRPr="00E83D0C" w:rsidRDefault="0067586D" w:rsidP="008C5D4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TOWN DEAL </w:t>
                  </w:r>
                  <w:r w:rsidR="007533C9" w:rsidRPr="00E83D0C">
                    <w:rPr>
                      <w:b/>
                      <w:sz w:val="20"/>
                      <w:szCs w:val="20"/>
                    </w:rPr>
                    <w:t>BOARD</w:t>
                  </w:r>
                </w:p>
                <w:p w:rsidR="0070352F" w:rsidRDefault="0070352F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70352F" w:rsidRDefault="0070352F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Adam </w:t>
                  </w:r>
                  <w:proofErr w:type="spellStart"/>
                  <w:r>
                    <w:rPr>
                      <w:sz w:val="20"/>
                      <w:szCs w:val="20"/>
                    </w:rPr>
                    <w:t>Fr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eeth</w:t>
                  </w:r>
                  <w:proofErr w:type="spellEnd"/>
                  <w:r>
                    <w:rPr>
                      <w:sz w:val="20"/>
                      <w:szCs w:val="20"/>
                    </w:rPr>
                    <w:t>, MD, Shaker Group</w:t>
                  </w:r>
                  <w:r w:rsidRPr="00E83D0C">
                    <w:rPr>
                      <w:sz w:val="20"/>
                      <w:szCs w:val="20"/>
                    </w:rPr>
                    <w:t xml:space="preserve"> </w:t>
                  </w:r>
                  <w:r w:rsidR="00F23BA5">
                    <w:rPr>
                      <w:sz w:val="20"/>
                      <w:szCs w:val="20"/>
                    </w:rPr>
                    <w:t>- Chair</w:t>
                  </w:r>
                </w:p>
                <w:p w:rsidR="00F23BA5" w:rsidRPr="00E83D0C" w:rsidRDefault="00F23BA5" w:rsidP="00F23BA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Leigh Walton</w:t>
                  </w:r>
                  <w:r w:rsidRPr="00E83D0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Vice-Chair</w:t>
                  </w:r>
                </w:p>
                <w:p w:rsidR="00F23BA5" w:rsidRDefault="00F23BA5" w:rsidP="00F23BA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Cllr Matt Dormer, Redditch BC Leader </w:t>
                  </w:r>
                </w:p>
                <w:p w:rsidR="003C4454" w:rsidRPr="00E83D0C" w:rsidRDefault="000B4581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Rachel Maclean MP</w:t>
                  </w:r>
                </w:p>
                <w:p w:rsidR="00F70215" w:rsidRDefault="000B4581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Cllr Simon </w:t>
                  </w:r>
                  <w:proofErr w:type="spellStart"/>
                  <w:r>
                    <w:rPr>
                      <w:sz w:val="20"/>
                      <w:szCs w:val="20"/>
                    </w:rPr>
                    <w:t>Geraghty</w:t>
                  </w:r>
                  <w:proofErr w:type="spellEnd"/>
                  <w:r>
                    <w:rPr>
                      <w:sz w:val="20"/>
                      <w:szCs w:val="20"/>
                    </w:rPr>
                    <w:t>, Worcestershire CC Leader</w:t>
                  </w:r>
                </w:p>
                <w:p w:rsidR="00212DAD" w:rsidRPr="00E83D0C" w:rsidRDefault="00212DAD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 Martin, WMCA</w:t>
                  </w:r>
                </w:p>
                <w:p w:rsidR="007533C9" w:rsidRDefault="00F23BA5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Shanaaz Carroll</w:t>
                  </w:r>
                  <w:r w:rsidR="00D543D7" w:rsidRPr="00E83D0C">
                    <w:rPr>
                      <w:sz w:val="20"/>
                      <w:szCs w:val="20"/>
                    </w:rPr>
                    <w:t xml:space="preserve">, </w:t>
                  </w:r>
                  <w:r w:rsidR="007533C9" w:rsidRPr="00E83D0C">
                    <w:rPr>
                      <w:sz w:val="20"/>
                      <w:szCs w:val="20"/>
                    </w:rPr>
                    <w:t>GBSLEP</w:t>
                  </w:r>
                  <w:r w:rsidR="000B4581">
                    <w:rPr>
                      <w:sz w:val="20"/>
                      <w:szCs w:val="20"/>
                    </w:rPr>
                    <w:t xml:space="preserve"> Director</w:t>
                  </w:r>
                </w:p>
                <w:p w:rsidR="000B4581" w:rsidRDefault="000B4581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Gary Woodman, WLEP Director</w:t>
                  </w:r>
                </w:p>
                <w:p w:rsidR="00212DAD" w:rsidRDefault="00212DAD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Simon Hyde, CEO, Faun </w:t>
                  </w:r>
                  <w:proofErr w:type="spellStart"/>
                  <w:r>
                    <w:rPr>
                      <w:sz w:val="20"/>
                      <w:szCs w:val="20"/>
                    </w:rPr>
                    <w:t>Zo</w:t>
                  </w:r>
                  <w:r w:rsidR="00154E2E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ller</w:t>
                  </w:r>
                  <w:proofErr w:type="spellEnd"/>
                </w:p>
                <w:p w:rsidR="00212DAD" w:rsidRPr="00E83D0C" w:rsidRDefault="00212DAD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David Mitchell, </w:t>
                  </w:r>
                  <w:proofErr w:type="spellStart"/>
                  <w:r>
                    <w:rPr>
                      <w:sz w:val="20"/>
                      <w:szCs w:val="20"/>
                    </w:rPr>
                    <w:t>Mettis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Aerospace</w:t>
                  </w:r>
                </w:p>
                <w:p w:rsidR="0067586D" w:rsidRDefault="00154E2E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Julia </w:t>
                  </w:r>
                  <w:proofErr w:type="spellStart"/>
                  <w:r>
                    <w:rPr>
                      <w:sz w:val="20"/>
                      <w:szCs w:val="20"/>
                    </w:rPr>
                    <w:t>Breakwell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0B4581">
                    <w:rPr>
                      <w:sz w:val="20"/>
                      <w:szCs w:val="20"/>
                    </w:rPr>
                    <w:t>HOW College</w:t>
                  </w:r>
                </w:p>
                <w:p w:rsidR="0067586D" w:rsidRDefault="00154E2E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Adrian </w:t>
                  </w:r>
                  <w:proofErr w:type="spellStart"/>
                  <w:r w:rsidR="0067586D">
                    <w:rPr>
                      <w:sz w:val="20"/>
                      <w:szCs w:val="20"/>
                    </w:rPr>
                    <w:t>Simkiss</w:t>
                  </w:r>
                  <w:proofErr w:type="spellEnd"/>
                  <w:r w:rsidR="0067586D">
                    <w:rPr>
                      <w:sz w:val="20"/>
                      <w:szCs w:val="20"/>
                    </w:rPr>
                    <w:t>, MGTS</w:t>
                  </w:r>
                </w:p>
                <w:p w:rsidR="0067586D" w:rsidRDefault="0067586D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Robert Franks, MD WM5G</w:t>
                  </w:r>
                </w:p>
                <w:p w:rsidR="00154E2E" w:rsidRDefault="00154E2E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Duncan Berry, YMCA</w:t>
                  </w:r>
                </w:p>
                <w:p w:rsidR="00F23BA5" w:rsidRDefault="00F23BA5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Penny Unwin – WCC OPE Lead</w:t>
                  </w:r>
                </w:p>
                <w:p w:rsidR="000B4581" w:rsidRPr="00E83D0C" w:rsidRDefault="00F94188" w:rsidP="00E56D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Oliver Hindle, Assistant Director, CLGU Area Team</w:t>
                  </w:r>
                  <w:r w:rsidR="0067586D">
                    <w:rPr>
                      <w:sz w:val="20"/>
                      <w:szCs w:val="20"/>
                    </w:rPr>
                    <w:t xml:space="preserve"> </w:t>
                  </w:r>
                  <w:r w:rsidR="000B4581">
                    <w:rPr>
                      <w:sz w:val="20"/>
                      <w:szCs w:val="20"/>
                    </w:rPr>
                    <w:t xml:space="preserve"> </w:t>
                  </w:r>
                  <w:r w:rsidR="007533C9" w:rsidRPr="00E83D0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533C9" w:rsidRPr="00E83D0C" w:rsidRDefault="003C4454" w:rsidP="008C5D4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83D0C">
                    <w:rPr>
                      <w:sz w:val="20"/>
                      <w:szCs w:val="20"/>
                    </w:rPr>
                    <w:t xml:space="preserve">Ostap Paparega, Head of </w:t>
                  </w:r>
                  <w:proofErr w:type="spellStart"/>
                  <w:r w:rsidRPr="00E83D0C">
                    <w:rPr>
                      <w:sz w:val="20"/>
                      <w:szCs w:val="20"/>
                    </w:rPr>
                    <w:t>NWedR</w:t>
                  </w:r>
                  <w:proofErr w:type="spellEnd"/>
                </w:p>
                <w:p w:rsidR="007533C9" w:rsidRPr="00E56D61" w:rsidRDefault="007533C9" w:rsidP="008C5D4E">
                  <w:pPr>
                    <w:spacing w:after="0" w:line="240" w:lineRule="auto"/>
                  </w:pPr>
                </w:p>
                <w:p w:rsidR="007533C9" w:rsidRPr="00E56D61" w:rsidRDefault="007533C9" w:rsidP="008C5D4E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3" o:spid="_x0000_s1028" type="#_x0000_t202" style="position:absolute;margin-left:-19.4pt;margin-top:11.9pt;width:135.15pt;height:4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7533C9" w:rsidRPr="00F54840" w:rsidRDefault="0067586D" w:rsidP="008C5D4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Redditch BC </w:t>
                  </w:r>
                </w:p>
                <w:p w:rsidR="007533C9" w:rsidRDefault="0067586D" w:rsidP="00F94188">
                  <w:pPr>
                    <w:spacing w:after="0" w:line="240" w:lineRule="auto"/>
                    <w:jc w:val="center"/>
                  </w:pPr>
                  <w:r>
                    <w:t>Accountable body</w:t>
                  </w:r>
                </w:p>
                <w:p w:rsidR="007533C9" w:rsidRDefault="007533C9" w:rsidP="008C5D4E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53.35pt;margin-top:13.25pt;width:.1pt;height:21.3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stroke endarrow="block"/>
            <o:lock v:ext="edit" shapetype="f"/>
          </v:shape>
        </w:pict>
      </w:r>
    </w:p>
    <w:p w:rsidR="00AE6907" w:rsidRDefault="007F4FBC">
      <w:r>
        <w:rPr>
          <w:noProof/>
          <w:lang w:eastAsia="en-GB"/>
        </w:rPr>
        <w:pict>
          <v:shape id="AutoShape 26" o:spid="_x0000_s1056" type="#_x0000_t32" style="position:absolute;margin-left:115.95pt;margin-top:4.3pt;width:98.6pt;height:284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vBRAIAAHsEAAAOAAAAZHJzL2Uyb0RvYy54bWysVMGO2jAQvVfqP1i+Q0g2UIgIqxWB9rBt&#10;kbbt3dhOYtWxLdsQUNV/79gBWtpLVZWDGXvGb97MPGf5eOokOnLrhFYlTscTjLiimgnVlPjzp+1o&#10;jpHzRDEiteIlPnOHH1evXy17U/BMt1oybhGAKFf0psSt96ZIEkdb3hE31oYrcNbadsTD1jYJs6QH&#10;9E4m2WQyS3ptmbGacufgtBqceBXx65pT/7GuHfdIlhi4+bjauO7DmqyWpGgsMa2gFxrkH1h0RChI&#10;eoOqiCfoYMUfUJ2gVjtd+zHVXaLrWlAea4Bq0slv1by0xPBYCzTHmVub3P+DpR+OO4sEK3G2wEiR&#10;Dmb0dPA6pkbZLDSoN66AuLXa2VAiPakX86zpVwe+5M4ZNs4A4L5/rxlAEYCKfTnVtkO1FOYdqARH&#10;60uwAiB0AZ3iSM63kfCTRxQO02yaZRlMjoLvYZbmOWxCXlIEyHDdWOffct2hYJTYeUtE0/q1VgrG&#10;r+2QhByfnR8uXi+Ey0pvhZRwTgqpUF/ixTSbRlZOS8GCM/icbfZradGRBB3F34XFXVhArohrhzgG&#10;1iAwqw+KxSQtJ2xzsT0REmzkzwZa5a0gqpEcBxYdZxhJDk8qWANtqQITaAwUcrEGiX1bTBab+Wae&#10;j/Jsthnlk6oaPW3X+Wi2Td9Mq4dqva7S76GoNC9awRhXoa6r3NP87+R0eXiDUG+CvzUwuUePIwKy&#10;1/9IOqolCGQQ1V6z886G6oJwQOEx+PIawxP6dR+jfn4zVj8AAAD//wMAUEsDBBQABgAIAAAAIQDx&#10;im+W5QAAAA4BAAAPAAAAZHJzL2Rvd25yZXYueG1sTE9dS8MwFH0X/A/hCr7IlqbTreuaDlF0hQ2G&#10;dT8ga65tsbkpTbZVf73xSV8uHM7HPSdbj6ZjZxxca0mCmEbAkCqrW6olHN5fJgkw5xVp1VlCCV/o&#10;YJ1fX2Uq1fZCb3gufc1CCLlUSWi871POXdWgUW5qe6TAfdjBKB/gUHM9qEsINx2Po2jOjWopfGhU&#10;j08NVp/lyUjYz8o7ERXbeicOxQZfd8n3tnBS3t6Mz6twHlfAPI7+zwG/G0J/yEOxoz2RdqyTEM/E&#10;MkglJHNggb+PlwLYUcLDYpEAzzP+f0b+AwAA//8DAFBLAQItABQABgAIAAAAIQC2gziS/gAAAOEB&#10;AAATAAAAAAAAAAAAAAAAAAAAAABbQ29udGVudF9UeXBlc10ueG1sUEsBAi0AFAAGAAgAAAAhADj9&#10;If/WAAAAlAEAAAsAAAAAAAAAAAAAAAAALwEAAF9yZWxzLy5yZWxzUEsBAi0AFAAGAAgAAAAhADiC&#10;O8FEAgAAewQAAA4AAAAAAAAAAAAAAAAALgIAAGRycy9lMm9Eb2MueG1sUEsBAi0AFAAGAAgAAAAh&#10;APGKb5blAAAADgEAAA8AAAAAAAAAAAAAAAAAngQAAGRycy9kb3ducmV2LnhtbFBLBQYAAAAABAAE&#10;APMAAACwBQAAAABBQUFBQUFBQUFBQUFuZ1FBQUdSeU==&#10;">
            <v:stroke dashstyle="dash" endarrow="block"/>
            <o:lock v:ext="edit" shapetype="f"/>
          </v:shape>
        </w:pict>
      </w:r>
    </w:p>
    <w:p w:rsidR="00AE6907" w:rsidRDefault="007F4FBC">
      <w:r>
        <w:rPr>
          <w:noProof/>
          <w:lang w:eastAsia="en-GB"/>
        </w:rPr>
        <w:pict>
          <v:shape id="AutoShape 28" o:spid="_x0000_s1055" type="#_x0000_t32" style="position:absolute;margin-left:45pt;margin-top:19.3pt;width:0;height:2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1iLgIAAFIEAAAOAAAAZHJzL2Uyb0RvYy54bWysVMGO0zAQvSPxD5bvbZJuWtqo6WqVtFwW&#10;qLTA3bWdxMKxLdvbtEL8O2On26VwQYgcHHtm8ubNzHPW96deoiO3TmhV4myaYsQV1UyotsRfPu8m&#10;S4ycJ4oRqRUv8Zk7fL95+2Y9mILPdKcl4xYBiHLFYErceW+KJHG04z1xU224AmejbU88HG2bMEsG&#10;QO9lMkvTRTJoy4zVlDsH1np04k3EbxpO/aemcdwjWWLg5uNq43oIa7JZk6K1xHSCXmiQf2DRE6Eg&#10;6RWqJp6gZyv+gOoFtdrpxk+p7hPdNILyWANUk6W/VfPUEcNjLdAcZ65tcv8Pln487i0SrMQzmJQi&#10;Pczo4dnrmBqBDRo0GFdAXKX2NpRIT+rJPGr6zYEvuXGGgzMAeBg+aAZQBKBiX06N7VEjhfkKKokW&#10;qB2d4iDO10Hwk0d0NFKw3i2y1TzOKCFFQAjpjXX+Pdc9CpsSO2+JaDtfaaVg2tqO6OT46Hzg9/pB&#10;+FjpnZAyDl0qNJR4NZ/NIx2npWDBGcKcbQ+VtOhIgmziExoBYDdhVj8rFsE6Ttj2svdESNgjfzbQ&#10;AW8FUa3kOGTrOcNIcrgpYTciShUyQuVA+LIblfN9la62y+0yn+SzxXaSp3U9edhV+WSxy97N67u6&#10;qursRyCf5UUnGOMq8H9RcZb/nUou92nU31XH10Ylt+ixCUD25R1JRxGEuY9aOWh23ttQXdADCDcG&#10;Xy5ZuBm/nmPU669g8xMAAP//AwBQSwMEFAAGAAgAAAAhAE3DJxHhAAAADAEAAA8AAABkcnMvZG93&#10;bnJldi54bWxMj0FPwkAQhe8m/IfNkHgxshVDU0u3hIjoyRAr3pfu0DZ0Z5vuAu2/d/Sil5m8vMyb&#10;92Wrwbbigr1vHCl4mEUgkEpnGqoU7D+39wkIHzQZ3TpCBSN6WOWTm0ynxl3pAy9FqASHkE+1gjqE&#10;LpXSlzVa7WeuQ2Lv6HqrA8u+kqbXVw63rZxHUSytbog/1LrD5xrLU3G2CjbFbrH9utsP87F8ey9e&#10;k9OOxhelbqfDZsljvQQRcAh/F/DDwP0h52IHdybjRavgKWKeoOAxiUGw/6sPvBcxyDyT/yHybwAA&#10;AP//AwBQSwECLQAUAAYACAAAACEAtoM4kv4AAADhAQAAEwAAAAAAAAAAAAAAAAAAAAAAW0NvbnRl&#10;bnRfVHlwZXNdLnhtbFBLAQItABQABgAIAAAAIQA4/SH/1gAAAJQBAAALAAAAAAAAAAAAAAAAAC8B&#10;AABfcmVscy8ucmVsc1BLAQItABQABgAIAAAAIQD3NL1iLgIAAFIEAAAOAAAAAAAAAAAAAAAAAC4C&#10;AABkcnMvZTJvRG9jLnhtbFBLAQItABQABgAIAAAAIQBNwycR4QAAAAwBAAAPAAAAAAAAAAAAAAAA&#10;AIgEAABkcnMvZG93bnJldi54bWxQSwUGAAAAAAQABADzAAAAlgUAAAAAQUFBQUFBQQ0NCkFJZ0VB&#10;QUJrY25=&#10;">
            <v:stroke endarrow="block"/>
            <o:lock v:ext="edit" shapetype="f"/>
          </v:shape>
        </w:pict>
      </w:r>
    </w:p>
    <w:p w:rsidR="00AE6907" w:rsidRDefault="007F4FBC">
      <w:r>
        <w:rPr>
          <w:noProof/>
          <w:lang w:eastAsia="en-GB"/>
        </w:rPr>
        <w:pict>
          <v:shape id="Text Box 17" o:spid="_x0000_s1029" type="#_x0000_t202" style="position:absolute;margin-left:-19.35pt;margin-top:30.1pt;width:135.1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kfIQIAAEMEAAAOAAAAZHJzL2Uyb0RvYy54bWysU9tu2zAMfR+wfxD0vthOk6Y14hRbuwwD&#10;ugvQ9gNoWY6F6TZJiZ19/Sg5SdMN6MMwPwiiSR2S55DLm0FJsuPOC6MrWkxySrhmphF6U9Gnx/W7&#10;K0p8AN2ANJpXdM89vVm9fbPsbcmnpjOy4Y4giPZlbyvahWDLLPOs4wr8xFiu0dkapyCg6TZZ46BH&#10;dCWzaZ5fZr1xjXWGce/x793opKuE37achW9t63kgsqJYW0inS2cdz2y1hHLjwHaCHcqAf6hCgdCY&#10;9AR1BwHI1om/oJRgznjThgkzKjNtKxhPPWA3Rf5HNw8dWJ56QXK8PdHk/x8s+7r77ohoKjqdU6JB&#10;oUaPfAjkgxlIsYj89NaXGPZgMTAM+B91Tr16e2/YD48h2VnM+MDH6Lr/YhoEhG0w6cXQOhVZwr4J&#10;wqAg+5MIMSmL2IvicpZjMQx9RTG7yPMkUwbl8bl1PnziRpF4qahDlRM87O59iOVAeQyJ2byRolkL&#10;KZPhNvWtdGQHOBHr9MUm8cmLMKlJX9HrObLyOgRW91zgCwglAo62FKqiV6cgKDsOzUfdYE4oAwg5&#10;3jG/1AciI3cji2GohyTOxVGI2jR7ZNaZcZJx8/DSGfeLkh6nuKL+5xYcp0R+1jgm18VsFsc+GbP5&#10;YoqGO/fU5x7QDKEqGigZr7dhXJWtdWLTYaZReG3eo6KtSFxH6ceqDuXjpCY+D1sVV+HcTlHPu7/6&#10;DQAA//8DAFBLAwQUAAYACAAAACEAIVBwH+IAAAAPAQAADwAAAGRycy9kb3ducmV2LnhtbExPS07D&#10;MBDdI3EHa5DYtU4TCFUapwIqJIQqVTQ9gBsPcSAeR7HbhtszrGAzms+b9ynXk+vFGcfQeVKwmCcg&#10;kBpvOmoVHOqX2RJEiJqM7j2hgm8MsK6ur0pdGH+hdzzvYyuYhEKhFdgYh0LK0Fh0Osz9gMS3Dz86&#10;HXkcW2lGfWFy18s0SXLpdEesYPWAzxabr/3JKdh8ZrsDdda4IXt9q+vtdL+TT0rd3kybFZfHFYiI&#10;U/z7gN8M7B8qNnb0JzJB9Apm2fKBoQryJAXBgDRb5CCO3NzxRlal/J+j+gEAAP//AwBQSwECLQAU&#10;AAYACAAAACEAtoM4kv4AAADhAQAAEwAAAAAAAAAAAAAAAAAAAAAAW0NvbnRlbnRfVHlwZXNdLnht&#10;bFBLAQItABQABgAIAAAAIQA4/SH/1gAAAJQBAAALAAAAAAAAAAAAAAAAAC8BAABfcmVscy8ucmVs&#10;c1BLAQItABQABgAIAAAAIQDaVokfIQIAAEMEAAAOAAAAAAAAAAAAAAAAAC4CAABkcnMvZTJvRG9j&#10;LnhtbFBLAQItABQABgAIAAAAIQAhUHAf4gAAAA8BAAAPAAAAAAAAAAAAAAAAAHsEAABkcnMvZG93&#10;bnJldi54bWxQSwUGAAAAAAQABADzAAAAigUAAAAAQUFBQUFBQUhzRUFBQmtjbk12Wkd=&#10;">
            <v:path arrowok="t"/>
            <v:textbox>
              <w:txbxContent>
                <w:p w:rsidR="007533C9" w:rsidRPr="00E83D0C" w:rsidRDefault="00C90888" w:rsidP="00525E3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RBC </w:t>
                  </w:r>
                  <w:r w:rsidR="003C60C2">
                    <w:rPr>
                      <w:b/>
                      <w:sz w:val="20"/>
                      <w:szCs w:val="20"/>
                    </w:rPr>
                    <w:t>Executive</w:t>
                  </w:r>
                </w:p>
                <w:p w:rsidR="007533C9" w:rsidRPr="00E83D0C" w:rsidRDefault="003C60C2" w:rsidP="00525E3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Cllr Dormer </w:t>
                  </w:r>
                  <w:r w:rsidR="007533C9" w:rsidRPr="00E83D0C">
                    <w:rPr>
                      <w:sz w:val="20"/>
                      <w:szCs w:val="20"/>
                    </w:rPr>
                    <w:t xml:space="preserve">Leader and Cabinet Member for Economic </w:t>
                  </w:r>
                  <w:r>
                    <w:rPr>
                      <w:sz w:val="20"/>
                      <w:szCs w:val="20"/>
                    </w:rPr>
                    <w:t xml:space="preserve">Development, Planning </w:t>
                  </w:r>
                </w:p>
                <w:p w:rsidR="007533C9" w:rsidRDefault="007533C9" w:rsidP="00525E3E">
                  <w:pPr>
                    <w:spacing w:after="0" w:line="240" w:lineRule="auto"/>
                  </w:pPr>
                </w:p>
                <w:p w:rsidR="007533C9" w:rsidRDefault="007533C9" w:rsidP="00525E3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E6907" w:rsidRDefault="00AE6907"/>
    <w:p w:rsidR="00AE6907" w:rsidRDefault="007F4FBC">
      <w:r>
        <w:rPr>
          <w:noProof/>
          <w:lang w:eastAsia="en-GB"/>
        </w:rPr>
        <w:pict>
          <v:shape id="Text Box 16" o:spid="_x0000_s1030" type="#_x0000_t202" style="position:absolute;margin-left:579.45pt;margin-top:9pt;width:135.15pt;height:3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OYIAIAAEIEAAAOAAAAZHJzL2Uyb0RvYy54bWysU9uO0zAQfUfiHyy/06RVetmo6Qp2KUJa&#10;FqRdPmDiOI2Fb9huk/L1jJ22lNsLIg+WJzM+M3POzPp2UJIcuPPC6IpOJzklXDPTCL2r6Ofn7asV&#10;JT6AbkAazSt65J7ebl6+WPe25DPTGdlwRxBE+7K3Fe1CsGWWedZxBX5iLNfobI1TENB0u6xx0CO6&#10;ktkszxdZb1xjnWHce/x7PzrpJuG3LWfhY9t6HoisKNYW0unSWccz26yh3DmwnWCnMuAfqlAgNCa9&#10;QN1DALJ34jcoJZgz3rRhwozKTNsKxlMP2M00/6Wbpw4sT70gOd5eaPL/D5Y9Hj45IpqKzhaUaFCo&#10;0TMfAnljBjJdRH5660sMe7IYGAb8jzqnXr19MOyLx5DsKmZ84GN03X8wDQLCPpj0Ymidiixh3wRh&#10;UJDjRYSYlEXs5XRR5HNKGPqK+apYJpUyKM+vrfPhHTeKxEtFHYqc0OHw4EOsBspzSEzmjRTNVkiZ&#10;DLer76QjB8CB2KYv9ohPfgqTmvQVvZnP5mOnf4XI0/cnCCUCTrYUqqKrSxCUHYfmrW4wJ5QBhBzv&#10;mF/qE4+RupHEMNRD0qY461Cb5ojEOjMOMi4eXjrjvlHS4xBX1H/dg+OUyPcap+RmWhRx6pNRzJcz&#10;NNy1p772gGYIVdFAyXi9C+Om7K0Tuw4zjbpr8xoFbUXiOio/VnUqHwc18XlaqrgJ13aK+rH6m+8A&#10;AAD//wMAUEsDBBQABgAIAAAAIQCdzvm04wAAABABAAAPAAAAZHJzL2Rvd25yZXYueG1sTE/bTsMw&#10;DH1H4h8iI/HG0nUMtV3TCZiQEEKaWPcBWWOaQuNUTbaVv8d7ghfLRz4+l3I9uV6ccAydJwXzWQIC&#10;qfGmo1bBvn65y0CEqMno3hMq+MEA6+r6qtSF8Wf6wNMutoJFKBRagY1xKKQMjUWnw8wPSHz79KPT&#10;keHYSjPqM4u7XqZJ8iCd7ogdrB7w2WLzvTs6BZuvxXZPnTVuWLy+1fX7tNzKJ6Vub6bNisfjCkTE&#10;Kf59wKUD54eKgx38kUwQPeP5MsuZy1vGzS6M+zRPQRwU5EkKsirl/yLVLwAAAP//AwBQSwECLQAU&#10;AAYACAAAACEAtoM4kv4AAADhAQAAEwAAAAAAAAAAAAAAAAAAAAAAW0NvbnRlbnRfVHlwZXNdLnht&#10;bFBLAQItABQABgAIAAAAIQA4/SH/1gAAAJQBAAALAAAAAAAAAAAAAAAAAC8BAABfcmVscy8ucmVs&#10;c1BLAQItABQABgAIAAAAIQDRWCOYIAIAAEIEAAAOAAAAAAAAAAAAAAAAAC4CAABkcnMvZTJvRG9j&#10;LnhtbFBLAQItABQABgAIAAAAIQCdzvm04wAAABABAAAPAAAAAAAAAAAAAAAAAHoEAABkcnMvZG93&#10;bnJldi54bWxQSwUGAAAAAAQABADzAAAAigUAAAAAQUFBQUFBQUhvRUFBQmtjbk12Wkd=&#10;">
            <v:path arrowok="t"/>
            <v:textbox>
              <w:txbxContent>
                <w:p w:rsidR="007533C9" w:rsidRDefault="007533C9" w:rsidP="007533C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MHCLG</w:t>
                  </w:r>
                </w:p>
                <w:p w:rsidR="007533C9" w:rsidRPr="00EA52B0" w:rsidRDefault="007533C9" w:rsidP="007533C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AutoShape 25" o:spid="_x0000_s1054" type="#_x0000_t32" style="position:absolute;margin-left:115.95pt;margin-top:14.55pt;width:98.65pt;height:172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2PRAIAAHsEAAAOAAAAZHJzL2Uyb0RvYy54bWysVMGO2jAQvVfqP1i+Q0g2UIgIqxWB9rBt&#10;kbbt3dhOYtWxLdsQUNV/79gBWtpLVZWDmfGMn+fNPGf5eOokOnLrhFYlTscTjLiimgnVlPjzp+1o&#10;jpHzRDEiteIlPnOHH1evXy17U/BMt1oybhGAKFf0psSt96ZIEkdb3hE31oYrCNbadsSDa5uEWdID&#10;eieTbDKZJb22zFhNuXOwWw1BvIr4dc2p/1jXjnskSwy1+bjauO7DmqyWpGgsMa2glzLIP1TREaHg&#10;0htURTxBByv+gOoEtdrp2o+p7hJd14LyyAHYpJPf2Ly0xPDIBZrjzK1N7v/B0g/HnUWClThLMVKk&#10;gxk9HbyOV6NsGhrUG1dA3lrtbKBIT+rFPGv61UEsuQsGxxkA3PfvNQMoAlCxL6fadqiWwrwDleBo&#10;fQlWAIQuoFMcyfk2En7yiMJmmk2zWf6AEYVYli6yPM9DTQkpAmQ4bqzzb7nuUDBK7Lwlomn9WisF&#10;49d2uIQcn50fDl4PhMNKb4WUsE8KqVBf4sUUSAfXaSlYCEbHNvu1tOhIgo7i71LFXVpArohrhzwG&#10;1iAwqw+KxUtaTtjmYnsiJNjInw20yltBVCM5DlV0nGEkOTypYA1lSxUqgcYAkYs1SOzbYrLYzDfz&#10;fJRns80on1TV6Gm7zkezbfpmWj1U63WVfg+k0rxoBWNcBV5Xuaf538np8vAGod4Ef2tgco8eRwTF&#10;Xv9j0VEtQSCDqPaanXc2sAvCAYXH5MtrDE/oVz9m/fxmrH4AAAD//wMAUEsDBBQABgAIAAAAIQDv&#10;pBdJ5QAAAA8BAAAPAAAAZHJzL2Rvd25yZXYueG1sTE/bSsNAEH0X/IdlBF/EbjYJ2qTZFFHUQAti&#10;7Adss2MSzO6G7LaNfn3HJ30ZZjhnzqVYz2ZgR5x876wEsYiAoW2c7m0rYffxfLsE5oOyWg3OooRv&#10;9LAuLy8KlWt3su94rEPLSMT6XEnoQhhzzn3ToVF+4Ua0hH26yahA59RyPakTiZuBx1F0x43qLTl0&#10;asTHDpuv+mAkvCX1jYiqTbsVu+oVX7bLn03lpby+mp9WNB5WwALO4e8DfjtQfigp2N4drPZskBAn&#10;IiMqLZkARoQ0zmJgewnJfZoCLwv+v0d5BgAA//8DAFBLAQItABQABgAIAAAAIQC2gziS/gAAAOEB&#10;AAATAAAAAAAAAAAAAAAAAAAAAABbQ29udGVudF9UeXBlc10ueG1sUEsBAi0AFAAGAAgAAAAhADj9&#10;If/WAAAAlAEAAAsAAAAAAAAAAAAAAAAALwEAAF9yZWxzLy5yZWxzUEsBAi0AFAAGAAgAAAAhADOd&#10;bY9EAgAAewQAAA4AAAAAAAAAAAAAAAAALgIAAGRycy9lMm9Eb2MueG1sUEsBAi0AFAAGAAgAAAAh&#10;AO+kF0nlAAAADwEAAA8AAAAAAAAAAAAAAAAAngQAAGRycy9kb3ducmV2LnhtbFBLBQYAAAAABAAE&#10;APMAAACwBQAAAABBQUFBQUFBQUFBQUFuZ1FBQUdSeU==&#10;">
            <v:stroke dashstyle="dash" endarrow="block"/>
            <o:lock v:ext="edit" shapetype="f"/>
          </v:shape>
        </w:pict>
      </w:r>
    </w:p>
    <w:p w:rsidR="00AE6907" w:rsidRDefault="007F4FBC">
      <w:r>
        <w:rPr>
          <w:noProof/>
        </w:rPr>
        <w:pict>
          <v:shape id="Straight Arrow Connector 47" o:spid="_x0000_s1053" type="#_x0000_t32" style="position:absolute;margin-left:487.95pt;margin-top:1.1pt;width:91.35pt;height:160.5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13]">
            <v:stroke dashstyle="dash" endarrow="block"/>
          </v:shape>
        </w:pict>
      </w:r>
    </w:p>
    <w:p w:rsidR="00AE6907" w:rsidRDefault="007F4FBC">
      <w:r>
        <w:rPr>
          <w:noProof/>
          <w:lang w:eastAsia="en-GB"/>
        </w:rPr>
        <w:pict>
          <v:shape id="_x0000_s1031" type="#_x0000_t202" style="position:absolute;margin-left:579.25pt;margin-top:9.55pt;width:135.15pt;height:5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Q7HwIAAEIEAAAOAAAAZHJzL2Uyb0RvYy54bWysU9tu2zAMfR+wfxD0vthJ47Qx4hRbuwwD&#10;ugvQ7gNoWY6F6TZJiZ19fSk5ybLbyzA9CKJ4dETykKvbQUmy584Loys6neSUcM1MI/S2ol+eNq9u&#10;KPEBdAPSaF7RA/f0dv3yxaq3JZ+ZzsiGO4Ik2pe9rWgXgi2zzLOOK/ATY7lGZ2ucgoCm22aNgx7Z&#10;lcxmeb7IeuMa6wzj3uPt/eik68TftpyFT23reSCyohhbSLtLex33bL2CcuvAdoIdw4B/iEKB0Pjp&#10;meoeApCdE79RKcGc8aYNE2ZUZtpWMJ5ywGym+S/ZPHZgecoFi+PtuUz+/9Gyj/vPjoimoldLSjQo&#10;1OiJD4G8MQOZLmJ9eutLhD1aBIYB71HnlKu3D4Z99QjJLjDjAx/Rdf/BNEgIu2DSi6F1KlYJ8yZI&#10;g4IcziLET1nkvp4u5nlBCUPforia5fMYRQbl6bV1PrzjRpF4qKhDkRM77B98GKEnSPzMGymajZAy&#10;GW5b30lH9oANsUnryP4TTGrSV3RZzIox079S5Gn9iUKJgJ0tharozRkEZceheasbDBPKAEKOZ8xO&#10;6mMdY+nGIoahHpI2xUmH2jQHLKwzYyPj4OGhM+47JT02cUX9tx04Tol8r7FLltP5PHZ9MubF9QwN&#10;d+mpLz2gGVJVNFAyHu/COCk768S2w59G3bV5jYK2ItU6Kj9GdQwfGzWpdRyqOAmXdkL9GP31MwAA&#10;AP//AwBQSwMEFAAGAAgAAAAhAGJG6QnjAAAAEQEAAA8AAABkcnMvZG93bnJldi54bWxMT9FKw0AQ&#10;fBf8h2MF3+wlqZGY5lLUIogUik0/4JrbJqm5vZC7tvHv3T7pyzLDzs7OFMvJ9uKMo+8cKYhnEQik&#10;2pmOGgW76v0hA+GDJqN7R6jgBz0sy9ubQufGXegLz9vQCDYhn2sFbQhDLqWvW7Taz9yAxLuDG60O&#10;TMdGmlFf2Nz2MomiJ2l1R/yh1QO+tVh/b09Wweo43+yoa40d5h+fVbWe0o18Ver+bloteLwsQASc&#10;wt8FXDtwfig52N6dyHjRM4/TLGUto+cYxFXxmGRcac8oSSKQZSH/Nyl/AQAA//8DAFBLAQItABQA&#10;BgAIAAAAIQC2gziS/gAAAOEBAAATAAAAAAAAAAAAAAAAAAAAAABbQ29udGVudF9UeXBlc10ueG1s&#10;UEsBAi0AFAAGAAgAAAAhADj9If/WAAAAlAEAAAsAAAAAAAAAAAAAAAAALwEAAF9yZWxzLy5yZWxz&#10;UEsBAi0AFAAGAAgAAAAhABMnhDsfAgAAQgQAAA4AAAAAAAAAAAAAAAAALgIAAGRycy9lMm9Eb2Mu&#10;eG1sUEsBAi0AFAAGAAgAAAAhAGJG6QnjAAAAEQEAAA8AAAAAAAAAAAAAAAAAeQQAAGRycy9kb3du&#10;cmV2LnhtbFBLBQYAAAAABAAEAPMAAACJBQAAAABBQUFBQUFBQWVRUUFBR1J5Y3k5a3==&#10;">
            <v:path arrowok="t"/>
            <v:textbox>
              <w:txbxContent>
                <w:p w:rsidR="00F94188" w:rsidRDefault="00F94188" w:rsidP="00F9418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Cities and Local Government Unit Area Team</w:t>
                  </w:r>
                </w:p>
                <w:p w:rsidR="00F94188" w:rsidRPr="00EA52B0" w:rsidRDefault="00F94188" w:rsidP="00F94188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Straight Arrow Connector 45" o:spid="_x0000_s1052" type="#_x0000_t32" style="position:absolute;margin-left:45.3pt;margin-top:18.3pt;width:0;height:25.3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1r6gEAAD4EAAAOAAAAZHJzL2Uyb0RvYy54bWysU9uO0zAQfUfiHyy/0/TCTVHTFeqyvCCo&#10;doF3rzNOLPmmsWnav2fspCk3IYF4sTz2nDNzjsfbm5M17AgYtXcNXy2WnIGTvtWua/jnT3fPXnMW&#10;k3CtMN5Bw88Q+c3u6ZPtEGpY+96bFpARiYv1EBrepxTqqoqyByviwgdwdKk8WpEoxK5qUQzEbk21&#10;Xi5fVoPHNqCXECOd3o6XfFf4lQKZPioVITHTcOotlRXL+pjXarcVdYci9FpObYh/6MIK7ajoTHUr&#10;kmBfUf9CZbVEH71KC+lt5ZXSEooGUrNa/qTmoRcBihYyJ4bZpvj/aOWH4wGZbhv+/AVnTlh6o4eE&#10;Qnd9Ym8Q/cD23jny0SOjFPJrCLEm2N4dcIpiOGAWf1JomTI6fKFRKHaQQHYqbp9nt+GUmBwPJZ1u&#10;1qtXm00mrkaGzBQwpnfgLcubhsepo7mVkV0c38c0Ai+ADDYur9Eb3d5pY0qQ5wn2BtlR0CSk02oq&#10;+ENWEtq8dS1L50A2JNTCdQamzMxaZe2j2rJLZwNjxXtQ5CKpGjsr83utJ6QEly41jaPsDFPU3Qxc&#10;FsP+CJzyMxTKbP8NeEaUyt6lGWy18/i76leb1Jh/cWDUnS149O25zEGxhoa0POP0ofIv+D4u8Ou3&#10;330DAAD//wMAUEsDBBQABgAIAAAAIQAVHOIv3wAAAAwBAAAPAAAAZHJzL2Rvd25yZXYueG1sTE9N&#10;T4NAEL2b+B8208SbXdomWClDoxIPJl6EJvW4sFsgZWcJu6X47x296GUmL2/mfaT72fZiMqPvHCGs&#10;lhEIQ7XTHTUIh/L1fgvCB0Va9Y4MwpfxsM9ub1KVaHelDzMVoREsQj5RCG0IQyKlr1tjlV+6wRBz&#10;JzdaFRiOjdSjurK47eU6imJpVUfs0KrBvLSmPhcXi7Cm8j3P9WlVHd6Oz7KYys/xmCPeLeZ8x+Np&#10;ByKYOfx9wE8Hzg8ZB6vchbQXPcJjFPMlwibmzfwvrhC2DxuQWSr/l8i+AQAA//8DAFBLAQItABQA&#10;BgAIAAAAIQC2gziS/gAAAOEBAAATAAAAAAAAAAAAAAAAAAAAAABbQ29udGVudF9UeXBlc10ueG1s&#10;UEsBAi0AFAAGAAgAAAAhADj9If/WAAAAlAEAAAsAAAAAAAAAAAAAAAAALwEAAF9yZWxzLy5yZWxz&#10;UEsBAi0AFAAGAAgAAAAhALlp7WvqAQAAPgQAAA4AAAAAAAAAAAAAAAAALgIAAGRycy9lMm9Eb2Mu&#10;eG1sUEsBAi0AFAAGAAgAAAAhABUc4i/fAAAADAEAAA8AAAAAAAAAAAAAAAAARAQAAGRycy9kb3du&#10;cmV2LnhtbFBLBQYAAAAABAAEAPMAAABQBQAAAABBUkFRQUFHUnljeTlrYjNkdQ0NCg==&#10;" strokecolor="black [3213]">
            <v:stroke endarrow="block"/>
          </v:shape>
        </w:pict>
      </w:r>
    </w:p>
    <w:p w:rsidR="00AE6907" w:rsidRDefault="007F4FBC">
      <w:r>
        <w:rPr>
          <w:noProof/>
        </w:rPr>
        <w:pict>
          <v:shape id="Straight Arrow Connector 44" o:spid="_x0000_s1051" type="#_x0000_t32" style="position:absolute;margin-left:487.95pt;margin-top:10.9pt;width:87.35pt;height:99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strokecolor="black [3213]">
            <v:stroke dashstyle="dash" endarrow="block"/>
          </v:shape>
        </w:pict>
      </w:r>
      <w:r>
        <w:rPr>
          <w:noProof/>
          <w:lang w:eastAsia="en-GB"/>
        </w:rPr>
        <w:pict>
          <v:shape id="Text Box 12" o:spid="_x0000_s1032" type="#_x0000_t202" style="position:absolute;margin-left:-31.35pt;margin-top:18.2pt;width:170.65pt;height:3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7533C9" w:rsidRPr="00E83D0C" w:rsidRDefault="0067586D" w:rsidP="008C5D4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Redditch Project Governance Board</w:t>
                  </w:r>
                </w:p>
                <w:p w:rsidR="007533C9" w:rsidRDefault="0067586D" w:rsidP="008C5D4E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    Kevin Dicks, Chief Executive - Chair</w:t>
                  </w:r>
                </w:p>
                <w:p w:rsidR="007533C9" w:rsidRDefault="007533C9" w:rsidP="008C5D4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E6907" w:rsidRDefault="007F4FBC">
      <w:r>
        <w:rPr>
          <w:noProof/>
        </w:rPr>
        <w:pict>
          <v:shape id="Straight Arrow Connector 36" o:spid="_x0000_s1050" type="#_x0000_t32" style="position:absolute;margin-left:139.3pt;margin-top:10.1pt;width:75.3pt;height:75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mC9gEAAE0EAAAOAAAAZHJzL2Uyb0RvYy54bWysVNuO0zAQfUfiHyy/0/SiLVA1XaEuCw8I&#10;KhZ49zrjxpJvGpsm/XvGTppyExKIF2tsz5kz53iS7W1vDTsBRu1dzRezOWfgpG+0O9b886f7Zy84&#10;i0m4RhjvoOZniPx29/TJtgsbWPrWmwaQUREXN12oeZtS2FRVlC1YEWc+gKNL5dGKRFs8Vg2Kjqpb&#10;Uy3n83XVeWwCegkx0undcMl3pb5SINMHpSIkZmpOvaWyYlkf81rttmJzRBFaLcc2xD90YYV2RDqV&#10;uhNJsK+ofylltUQfvUoz6W3lldISigZSs5j/pOahFQGKFjInhsmm+P/KyvenAzLd1Hy15swJS2/0&#10;kFDoY5vYK0Tfsb13jnz0yCiF/OpC3BBs7w447mI4YBbfK7RMGR3e0ijwEn3JUb4jqawvvp8n36FP&#10;TNLhy5v1zXLJmaQrip+vVpmnGgpmcMCY3oC3LAc1j2ODU2cDhTi9i2kAXgAZbFxeoze6udfGlE0e&#10;L9gbZCdBg5H6xUj4Q1YS2rx2DUvnQK4k1MIdDYyZuWqVrRjElyidDQyMH0GRqSRt6KyM85VPSAku&#10;XTiNo+wMU9TdBJwX1/4IHPMzFMqo/w14QhRm79IEttp5/B371SY15F8cGHRnCx59cy5jUayhmS3P&#10;OH5f+aP4fl/g17/A7hsAAAD//wMAUEsDBBQABgAIAAAAIQC9izHS4wAAAA8BAAAPAAAAZHJzL2Rv&#10;d25yZXYueG1sTE/LTsMwELwj8Q/WInFB1CZCbZPGqVqgB04VpVLLzY2XOMKPKHab8PcsJ7isZrWz&#10;8yiXo7Psgn1sg5fwMBHA0NdBt76RsH/f3M+BxaS8VjZ4lPCNEZbV9VWpCh0G/4aXXWoYifhYKAkm&#10;pa7gPNYGnYqT0KGn22fonUq09g3XvRpI3FmeCTHlTrWeHIzq8Mlg/bU7Owm9GIfNIdiP9bCtX9cr&#10;83K8y/dS3t6MzwsaqwWwhGP6+4DfDpQfKgp2CmevI7MSstl8SlQCIgNGhMcsJ3Ai5kzkwKuS/+9R&#10;/QAAAP//AwBQSwECLQAUAAYACAAAACEAtoM4kv4AAADhAQAAEwAAAAAAAAAAAAAAAAAAAAAAW0Nv&#10;bnRlbnRfVHlwZXNdLnhtbFBLAQItABQABgAIAAAAIQA4/SH/1gAAAJQBAAALAAAAAAAAAAAAAAAA&#10;AC8BAABfcmVscy8ucmVsc1BLAQItABQABgAIAAAAIQAePJmC9gEAAE0EAAAOAAAAAAAAAAAAAAAA&#10;AC4CAABkcnMvZTJvRG9jLnhtbFBLAQItABQABgAIAAAAIQC9izHS4wAAAA8BAAAPAAAAAAAAAAAA&#10;AAAAAFAEAABkcnMvZG93bnJldi54bWxQSwUGAAAAAAQABADzAAAAYAUAAAAAQUFBQUFGQUVBQUJr&#10;Y25Ndlp=&#10;" strokecolor="black [3213]">
            <v:stroke endarrow="block"/>
          </v:shape>
        </w:pict>
      </w:r>
    </w:p>
    <w:p w:rsidR="00AE6907" w:rsidRDefault="007F4FBC">
      <w:r>
        <w:rPr>
          <w:noProof/>
          <w:lang w:eastAsia="en-GB"/>
        </w:rPr>
        <w:pict>
          <v:shape id="Text Box 33" o:spid="_x0000_s1033" type="#_x0000_t202" style="position:absolute;margin-left:575.25pt;margin-top:2pt;width:174.25pt;height:9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54IAIAAEMEAAAOAAAAZHJzL2Uyb0RvYy54bWysU9uO0zAQfUfiHyy/07TZlt1GTVewSxHS&#10;cpF2+YCJ7TQWvmG7TcrXM3baUm4vCD9Ytmd8ZuacmdXtoBXZCx+kNTWdTaaUCMMsl2Zb089Pmxc3&#10;lIQIhoOyRtT0IAK9XT9/tupdJUrbWcWFJwhiQtW7mnYxuqooAuuEhjCxThg0ttZriHj124J76BFd&#10;q6KcTl8WvfXcectECPh6PxrpOuO3rWDxY9sGEYmqKeYW8+7z3qS9WK+g2npwnWTHNOAfstAgDQY9&#10;Q91DBLLz8jcoLZm3wbZxwqwubNtKJnINWM1s+ks1jx04kWtBcoI70xT+Hyz7sP/kieSoHSplQKNG&#10;T2KI5LUdyNVV4qd3oUK3R4eOccB39M21Bvdg2ZeALsWFz/ghJO+mf285AsIu2vxjaL1OLGHdBGFQ&#10;kMNZhBSU4WNZzsrl9YIShrYZsjIvs0wFVKfvzof4VlhN0qGmHlXO8LB/CDGlA9XJJUULVkm+kUrl&#10;i982d8qTPWBHbPJKReKXn9yUIX1Nl4tyMZb6V4hpXn+C0DJiayupa3pzdoKqE8DfGI4xoYog1XjG&#10;+MociUzcjSzGoRmyONcnIRrLD8ist2Mn4+ThobP+GyU9dnFNw9cdeEGJemewTZaz+Ty1fb7MF9dI&#10;JfGXlubSAoYhVE0jJePxLo6jsnNebjuMNApv7CtUtJWZ6yT9mNUxfezUzOdxqtIoXN6z14/ZX38H&#10;AAD//wMAUEsDBBQABgAIAAAAIQAbcfSf4gAAABABAAAPAAAAZHJzL2Rvd25yZXYueG1sTE/RTsMw&#10;DHxH4h8iI/HG0q0rol3TCZiQEEKaWPcBWWOaQuNUTbaVv8d7ghfrTj6f78r15HpxwjF0nhTMZwkI&#10;pMabjloF+/rl7gFEiJqM7j2hgh8MsK6ur0pdGH+mDzztYivYhEKhFdgYh0LK0Fh0Osz8gMS7Tz86&#10;HZmOrTSjPrO56+UiSe6l0x3xB6sHfLbYfO+OTsHmK93uqbPGDenrW12/T9lWPil1ezNtVjweVyAi&#10;TvHvAi4dOD9UHOzgj2SC6JnPsyRjrYIlF7sIlnnO6MAoTxcgq1L+L1L9AgAA//8DAFBLAQItABQA&#10;BgAIAAAAIQC2gziS/gAAAOEBAAATAAAAAAAAAAAAAAAAAAAAAABbQ29udGVudF9UeXBlc10ueG1s&#10;UEsBAi0AFAAGAAgAAAAhADj9If/WAAAAlAEAAAsAAAAAAAAAAAAAAAAALwEAAF9yZWxzLy5yZWxz&#10;UEsBAi0AFAAGAAgAAAAhAIDy7nggAgAAQwQAAA4AAAAAAAAAAAAAAAAALgIAAGRycy9lMm9Eb2Mu&#10;eG1sUEsBAi0AFAAGAAgAAAAhABtx9J/iAAAAEAEAAA8AAAAAAAAAAAAAAAAAegQAAGRycy9kb3du&#10;cmV2LnhtbFBLBQYAAAAABAAEAPMAAACJBQAAAABBQUFBQUFBQWVnUUFBR1J5Y3k5a3==&#10;">
            <v:path arrowok="t"/>
            <v:textbox>
              <w:txbxContent>
                <w:p w:rsidR="007533C9" w:rsidRPr="007E2B63" w:rsidRDefault="007533C9" w:rsidP="007E2B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2B63">
                    <w:rPr>
                      <w:b/>
                      <w:sz w:val="20"/>
                      <w:szCs w:val="20"/>
                    </w:rPr>
                    <w:t>STAKEHOLDER FORUM</w:t>
                  </w:r>
                </w:p>
                <w:p w:rsidR="007533C9" w:rsidRPr="007E2B63" w:rsidRDefault="001E2640" w:rsidP="007E2B6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Redditch Business Leaders, </w:t>
                  </w:r>
                  <w:r w:rsidR="007533C9">
                    <w:rPr>
                      <w:sz w:val="20"/>
                      <w:szCs w:val="20"/>
                    </w:rPr>
                    <w:t xml:space="preserve"> Herefordshire &amp; Worcestershire Chamber of Commerce, </w:t>
                  </w:r>
                  <w:r w:rsidRPr="007E2B63">
                    <w:rPr>
                      <w:sz w:val="20"/>
                      <w:szCs w:val="20"/>
                    </w:rPr>
                    <w:t>Business improvement District (BID)</w:t>
                  </w:r>
                  <w:r>
                    <w:rPr>
                      <w:sz w:val="20"/>
                      <w:szCs w:val="20"/>
                    </w:rPr>
                    <w:t>, Local community groups, local charities, local residents.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AutoShape 23" o:spid="_x0000_s1049" type="#_x0000_t32" style="position:absolute;margin-left:342.1pt;margin-top:1.85pt;width:.1pt;height:21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MNNwIAAF8EAAAOAAAAZHJzL2Uyb0RvYy54bWysVE2P2jAQvVfqf7B8h5Bs+IoIqxWB9rBt&#10;kbbt3dgOserYlm0IqOp/37EDtLSXqioHM/aM37yZec7i8dRKdOTWCa1KnA5HGHFFNRNqX+IvnzeD&#10;GUbOE8WI1IqX+Mwdfly+fbPoTMEz3WjJuEUAolzRmRI33psiSRxteEvcUBuuwFlr2xIPW7tPmCUd&#10;oLcyyUajSdJpy4zVlDsHp1XvxMuIX9ec+k917bhHssTAzcfVxnUX1mS5IMXeEtMIeqFB/oFFS4SC&#10;pDeoiniCDlb8AdUKarXTtR9S3Sa6rgXlsQaoJh39Vs1LQwyPtUBznLm1yf0/WPrxuLVIsBJnGUaK&#10;tDCjp4PXMTXKHkKDOuMKiFuprQ0l0pN6Mc+afnPgS+6cYeMMAO66D5oBFAGo2JdTbVtUS2Heg0pw&#10;tL4GKwBCF9ApjuR8Gwk/eUThMM2mMDYKjmyapvk48ElIEeDCVWOdf8d1i4JRYuctEfvGr7RSMHpt&#10;+wTk+Ox8f/F6IVxWeiOkhHNSSIW6Es/H2TgycloKFpzB5+x+t5IWHUnQUPxdWNyFWX1QLII1nLD1&#10;xfZESLCRPxtoh7eCqL3kOGRrOcNIcng2werpSRUyQvFA+GL1Mvo+H83Xs/UsH+TZZD3IR1U1eNqs&#10;8sFkk07H1UO1WlXpj0A+zYtGMMZV4H+VdJr/nWQuj6sX403Ut0Yl9+hxFED2+h9JR0UEEfTC2Wl2&#10;3tpQXRAHqDgGX15ceCa/7mPUz+/C8hUAAP//AwBQSwMEFAAGAAgAAAAhADnRBqvhAAAADQEAAA8A&#10;AABkcnMvZG93bnJldi54bWxMT01PwkAQvZv4HzZD4k22YFOhdEqMxpMaInDxtnSHtqH7QXcp9d87&#10;nvTykpc38z6K9Wg6MVAfWmcRZtMEBNnK6dbWCPvd6/0CRIjKatU5SwjfFGBd3t4UKtfuaj9p2MZa&#10;sIkNuUJoYvS5lKFqyKgwdZ4sa0fXGxWZ9rXUvbqyuenkPEkyaVRrOaFRnp4bqk7bi0E4Jr7aLHdv&#10;+nz26VC/f+397OOEeDcZX1YMTysQkcb49wG/G7g/lFzs4C5WB9EhZIt0zqcID48gWGeegjggpFkK&#10;sizk/xXlDwAAAP//AwBQSwECLQAUAAYACAAAACEAtoM4kv4AAADhAQAAEwAAAAAAAAAAAAAAAAAA&#10;AAAAW0NvbnRlbnRfVHlwZXNdLnhtbFBLAQItABQABgAIAAAAIQA4/SH/1gAAAJQBAAALAAAAAAAA&#10;AAAAAAAAAC8BAABfcmVscy8ucmVsc1BLAQItABQABgAIAAAAIQCXF2MNNwIAAF8EAAAOAAAAAAAA&#10;AAAAAAAAAC4CAABkcnMvZTJvRG9jLnhtbFBLAQItABQABgAIAAAAIQA50Qar4QAAAA0BAAAPAAAA&#10;AAAAAAAAAAAAAJEEAABkcnMvZG93bnJldi54bWxQSwUGAAAAAAQABADzAAAAnwUAAAAAQUFBQUFB&#10;QUFBQUFKRUVBQUJrY25=&#10;">
            <v:stroke endarrow="block"/>
            <o:lock v:ext="edit" shapetype="f"/>
          </v:shape>
        </w:pict>
      </w:r>
    </w:p>
    <w:p w:rsidR="00AE6907" w:rsidRDefault="007F4FBC">
      <w:r>
        <w:rPr>
          <w:noProof/>
          <w:lang w:eastAsia="en-GB"/>
        </w:rPr>
        <w:pict>
          <v:shape id="_x0000_s1034" type="#_x0000_t202" style="position:absolute;margin-left:-22.05pt;margin-top:11.2pt;width:153.3pt;height:6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eXHQIAAEIEAAAOAAAAZHJzL2Uyb0RvYy54bWysU9uO2yAQfa/Uf0C8N7Zz2U2sOKt2t6kq&#10;bS/Sbj8AYxyjAkOBxE6/vgPOZtPbS1UeEMMcDjNnZtY3g1bkIJyXYCpaTHJKhOHQSLOr6JfH7asl&#10;JT4w0zAFRlT0KDy92bx8se5tKabQgWqEI0hifNnbinYh2DLLPO+EZn4CVhh0tuA0C2i6XdY41iO7&#10;Vtk0z6+yHlxjHXDhPd7ejU66SfxtK3j41LZeBKIqirGFtLu013HPNmtW7hyzneSnMNg/RKGZNPjp&#10;meqOBUb2Tv5GpSV34KENEw46g7aVXKQcMJsi/yWbh45ZkXJBcbw9y+T/Hy3/ePjsiGwqOsNKGaax&#10;Ro9iCOQNDKS4ivr01pcIe7AIDAPeY51Trt7eA//qEZJdYMYHPqLr/gM0SMj2AdKLoXU6qoR5E6TB&#10;ghzPRYif8si9ml8X04ISjr5lPp/NZjGKjJVPr63z4Z0ATeKhog6LnNjZ4d6HEfoEiZ95ULLZSqWS&#10;4Xb1rXLkwLAhtmmd2H+CKUP6iq4W08WY6V8p8rT+RKFlwM5WUscs4oogVnaCNW9Nk86BSTWeMTtl&#10;TjpG6UYRw1APqTbL+DZqXENzRGEdjI2Mg4eHDtx3Snps4or6b3vmBCXqvcEuWRXzeez6ZMwX11M0&#10;3KWnvvQww5GqooGS8XgbxknZWyd3Hf401t3AayxoK5PWz1GdwsdGTdU6DVWchEs7oZ5Hf/MDAAD/&#10;/wMAUEsDBBQABgAIAAAAIQC4TVFU5QAAAA8BAAAPAAAAZHJzL2Rvd25yZXYueG1sTI/RSsNAEEXf&#10;Bf9hGcG3dpM0LZpmU9QiiAjFph+wzY7ZaHY2ZLdt/HvHJ30ZGObcO/eWm8n14oxj6DwpSOcJCKTG&#10;m45aBYf6eXYHIkRNRveeUME3BthU11elLoy/0Due97EVbEKh0ApsjEMhZWgsOh3mfkDi24cfnY68&#10;jq00o76wuetlliQr6XRH/MHqAZ8sNl/7k1Ow/VzsDtRZ44bFy2tdv03LnXxU6vZm2q55PKxBRJzi&#10;nwJ+O3B+qDjY0Z/IBNErmOV5yqiCLMtBMJCtsiWII5P5fQqyKuX/HtUPAAAA//8DAFBLAQItABQA&#10;BgAIAAAAIQC2gziS/gAAAOEBAAATAAAAAAAAAAAAAAAAAAAAAABbQ29udGVudF9UeXBlc10ueG1s&#10;UEsBAi0AFAAGAAgAAAAhADj9If/WAAAAlAEAAAsAAAAAAAAAAAAAAAAALwEAAF9yZWxzLy5yZWxz&#10;UEsBAi0AFAAGAAgAAAAhAASX15cdAgAAQgQAAA4AAAAAAAAAAAAAAAAALgIAAGRycy9lMm9Eb2Mu&#10;eG1sUEsBAi0AFAAGAAgAAAAhALhNUVTlAAAADwEAAA8AAAAAAAAAAAAAAAAAdwQAAGRycy9kb3du&#10;cmV2LnhtbFBLBQYAAAAABAAEAPMAAACJBQAAAABBQUFBQUFBQWR3UUFBR1J5Y3k5a3==&#10;">
            <v:path arrowok="t"/>
            <v:textbox>
              <w:txbxContent>
                <w:p w:rsidR="00F94188" w:rsidRDefault="00F94188" w:rsidP="00F9418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Towns Fund Delivery Partner</w:t>
                  </w:r>
                </w:p>
                <w:p w:rsidR="00A27C20" w:rsidRDefault="00A27C20" w:rsidP="00F9418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(resources &amp; support)</w:t>
                  </w:r>
                </w:p>
                <w:p w:rsidR="00F94188" w:rsidRPr="00F94188" w:rsidRDefault="00F94188" w:rsidP="00F94188">
                  <w:pPr>
                    <w:spacing w:after="0" w:line="240" w:lineRule="auto"/>
                  </w:pPr>
                  <w:r>
                    <w:t xml:space="preserve">Arup, </w:t>
                  </w:r>
                  <w:proofErr w:type="spellStart"/>
                  <w:r>
                    <w:t>FutureGov</w:t>
                  </w:r>
                  <w:proofErr w:type="spellEnd"/>
                  <w:r>
                    <w:t xml:space="preserve">, Copper, Grant Thornton, Savills </w:t>
                  </w:r>
                </w:p>
                <w:p w:rsidR="00F94188" w:rsidRPr="00EA52B0" w:rsidRDefault="00F94188" w:rsidP="00F94188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5" type="#_x0000_t202" style="position:absolute;margin-left:218.65pt;margin-top:2pt;width:269.35pt;height:65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uzHgIAAEEEAAAOAAAAZHJzL2Uyb0RvYy54bWysU9uO2yAQfa/Uf0C8N3acpLux4qza3aaq&#10;tL1Iu/0AjHGMCgwFEjv9+g44SbPb9qUqDwiYw5nLmVndDFqRvXBegqnodJJTIgyHRpptRb8+bl5d&#10;U+IDMw1TYERFD8LTm/XLF6velqKADlQjHEES48veVrQLwZZZ5nknNPMTsMKgsQWnWcCr22aNYz2y&#10;a5UVef4668E11gEX3uPr3Wik68TftoKHz23rRSCqohhbSLtLex33bL1i5dYx20l+DIP9QxSaSYNO&#10;z1R3LDCyc/I3Ki25Aw9tmHDQGbSt5CLlgNlM82fZPHTMipQLFsfbc5n8/6Pln/ZfHJFNRQssj2Ea&#10;NXoUQyBvYSBFLE9vfYmoB4u4MOAzypxS9fYe+DePkOwCM37wEV33H6FBPrYLkH4MrdOxSJg2QRp0&#10;eDhrEH1yfJzNi3wxm1HC0XZdLK9m8xhFxsrTb+t8eC9Ak3ioqEONEzvb3/swQk+Q6MyDks1GKpUu&#10;blvfKkf2DPthk9aR/QlMGdJXdLkoFmOmf6XI0/oThZYBG1tJjVmcQazsBGvemQbDZGVgUo1nzE6Z&#10;Yx1j6cYihqEekjTLkw41NAcsrIOxj3Hu8NCB+0FJjz1cUf99x5ygRH0w2CTL6Xwemz5d5ourKLG7&#10;tNSXFmY4UlU0UDIeb8M4KDvr5LZDT6PuBt6goK1MtY7Kj1Edw8c+TWodZyoOwuU9oX5N/vonAAAA&#10;//8DAFBLAwQUAAYACAAAACEAnMJzheEAAAAOAQAADwAAAGRycy9kb3ducmV2LnhtbExP0U7DMAx8&#10;R+IfIiPxxlLIWKFrOgETEkJIE+s+IGtMU2icqsm28veYJ3ixzrrz+a5cTb4XRxxjF0jD9SwDgdQE&#10;21GrYVc/X92BiMmQNX0g1PCNEVbV+VlpChtO9I7HbWoFm1AsjAaX0lBIGRuH3sRZGJCY+wijN4nX&#10;sZV2NCc29728ybKF9KYj/uDMgE8Om6/twWtYf6rNjjpn/aBeXuv6bbrdyEetLy+m9ZLHwxJEwin9&#10;XcBvB84PFQfbhwPZKHoNc5UrljLgXszf5wsGexaqeQ6yKuX/GtUPAAAA//8DAFBLAQItABQABgAI&#10;AAAAIQC2gziS/gAAAOEBAAATAAAAAAAAAAAAAAAAAAAAAABbQ29udGVudF9UeXBlc10ueG1sUEsB&#10;Ai0AFAAGAAgAAAAhADj9If/WAAAAlAEAAAsAAAAAAAAAAAAAAAAALwEAAF9yZWxzLy5yZWxzUEsB&#10;Ai0AFAAGAAgAAAAhALxgm7MeAgAAQQQAAA4AAAAAAAAAAAAAAAAALgIAAGRycy9lMm9Eb2MueG1s&#10;UEsBAi0AFAAGAAgAAAAhAJzCc4XhAAAADgEAAA8AAAAAAAAAAAAAAAAAeAQAAGRycy9kb3ducmV2&#10;LnhtbFBLBQYAAAAABAAEAPMAAACGBQAAAABBQUFBQUFBZUFRQUFHUnljeTlrYj==&#10;">
            <v:path arrowok="t"/>
            <v:textbox>
              <w:txbxContent>
                <w:p w:rsidR="007533C9" w:rsidRPr="00EA52B0" w:rsidRDefault="007533C9" w:rsidP="00E56D6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PROJECT DELIVERY </w:t>
                  </w:r>
                  <w:r w:rsidRPr="00EA52B0">
                    <w:rPr>
                      <w:b/>
                    </w:rPr>
                    <w:t>TEAM</w:t>
                  </w:r>
                </w:p>
                <w:p w:rsidR="00D561F5" w:rsidRPr="00D561F5" w:rsidRDefault="00D561F5" w:rsidP="00D561F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561F5">
                    <w:rPr>
                      <w:b/>
                    </w:rPr>
                    <w:t>Project Management</w:t>
                  </w:r>
                </w:p>
                <w:p w:rsidR="007533C9" w:rsidRDefault="007533C9" w:rsidP="00D561F5">
                  <w:pPr>
                    <w:spacing w:after="0" w:line="240" w:lineRule="auto"/>
                    <w:jc w:val="center"/>
                  </w:pPr>
                  <w:r>
                    <w:t xml:space="preserve">Ostap Paparega, Head of </w:t>
                  </w:r>
                  <w:proofErr w:type="spellStart"/>
                  <w:r>
                    <w:t>NWedR</w:t>
                  </w:r>
                  <w:proofErr w:type="spellEnd"/>
                  <w:r w:rsidR="000B4581">
                    <w:t>, SRO/Project Sponsor</w:t>
                  </w:r>
                </w:p>
                <w:p w:rsidR="007533C9" w:rsidRDefault="00456A8A" w:rsidP="00D561F5">
                  <w:pPr>
                    <w:spacing w:after="0" w:line="240" w:lineRule="auto"/>
                    <w:jc w:val="center"/>
                  </w:pPr>
                  <w:r>
                    <w:t>Lyndsey Berry</w:t>
                  </w:r>
                  <w:r w:rsidR="007533C9">
                    <w:t xml:space="preserve"> </w:t>
                  </w:r>
                  <w:proofErr w:type="spellStart"/>
                  <w:r w:rsidR="007533C9">
                    <w:t>NWedR</w:t>
                  </w:r>
                  <w:proofErr w:type="spellEnd"/>
                  <w:r w:rsidR="000B4581">
                    <w:t>, Project Manager</w:t>
                  </w:r>
                </w:p>
              </w:txbxContent>
            </v:textbox>
          </v:shape>
        </w:pict>
      </w:r>
    </w:p>
    <w:p w:rsidR="00AE6907" w:rsidRDefault="007F4FBC">
      <w:r>
        <w:rPr>
          <w:noProof/>
        </w:rPr>
        <w:pict>
          <v:shape id="Straight Arrow Connector 46" o:spid="_x0000_s1048" type="#_x0000_t32" style="position:absolute;margin-left:487.95pt;margin-top:9.05pt;width:91.3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13]">
            <v:stroke endarrow="block"/>
          </v:shape>
        </w:pict>
      </w:r>
      <w:r>
        <w:rPr>
          <w:noProof/>
        </w:rPr>
        <w:pict>
          <v:shape id="Straight Arrow Connector 40" o:spid="_x0000_s1047" type="#_x0000_t32" style="position:absolute;margin-left:131.25pt;margin-top:14.45pt;width:87.3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#c00000" strokeweight="1.25pt">
            <v:stroke endarrow="block"/>
          </v:shape>
        </w:pict>
      </w:r>
    </w:p>
    <w:p w:rsidR="00AE6907" w:rsidRDefault="007F4FBC">
      <w:r>
        <w:rPr>
          <w:noProof/>
        </w:rPr>
        <w:pict>
          <v:shape id="Straight Arrow Connector 43" o:spid="_x0000_s1046" type="#_x0000_t32" style="position:absolute;margin-left:341.95pt;margin-top:16.3pt;width:0;height:24.0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13]" strokeweight="1pt">
            <v:stroke endarrow="block"/>
          </v:shape>
        </w:pict>
      </w:r>
    </w:p>
    <w:p w:rsidR="00AE6907" w:rsidRDefault="007F4FBC">
      <w:r>
        <w:rPr>
          <w:noProof/>
          <w:lang w:eastAsia="en-GB"/>
        </w:rPr>
        <w:pict>
          <v:shape id="AutoShape 20" o:spid="_x0000_s1045" type="#_x0000_t32" style="position:absolute;margin-left:23.55pt;margin-top:15.75pt;width:0;height:23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25GQIAADAEAAAOAAAAZHJzL2Uyb0RvYy54bWysU02P0zAQvSPxH6zc23yQdtuo6WqVtFwW&#10;ttICd9d2GgvHtmy3aYX474ydtFC4IEQOjmc8fn4zb2b1eO4EOjFjuZJllE6TCDFJFOXyUEafP20n&#10;iwhZhyXFQklWRhdmo8f12zerXhcsU60SlBkEINIWvS6j1jldxLElLeuwnSrNJBw2ynTYgWkOMTW4&#10;B/ROxFmSzONeGaqNIsxa8NbDYbQO+E3DiHtpGsscEmUE3FxYTVj3fo3XK1wcDNYtJyMN/A8sOswl&#10;PHqDqrHD6Gj4H1AdJ0ZZ1bgpUV2smoYTFnKAbNLkt2xeW6xZyAWKY/WtTPb/wZKPp51BnIJ2aYQk&#10;7kCjp6NT4WmUhQL12hYQV8md8SmSs3zVz4p8tVC8+O7QG1YD4L7/oChAYYAKdTk3pkON4PoLvBQ8&#10;kDs6ByEuNyHY2SEyOAl4s+XDIp15jWJceAT/vDbWvWeqQ35TRtYZzA+tq5SUoLYyAzo+PVs3XLxe&#10;8Jel2nIhguhCor6MlrNsFuhYJTj1hz7MmsO+EgadsG+b8I0s7sKMOkoawFqG6WbcO8zFsAfWQno8&#10;yAvojLuhL74tk+VmsVnkkzybbyZ5UteTp22VT+bb9GFWv6urqk6/e2ppXrScUiY9u2uPpvnf9cA4&#10;LUN33br0Vob4Hj0UGshe/4F0kNir6ofKFntFLzvjS+staMsQPI6Q7/tf7RD1c9DXPwAAAP//AwBQ&#10;SwMEFAAGAAgAAAAhAFiTxEPeAAAADAEAAA8AAABkcnMvZG93bnJldi54bWxMT01PhDAQvZv4H5ox&#10;8eYWFBfCMmyMRuPBkLjqvUtHQOkUaRfYf2/1opeXvLyZ91FsF9OLiUbXWUaIVxEI4trqjhuE15f7&#10;iwyE84q16i0TwpEcbMvTk0Ll2s78TNPONyKYsMsVQuv9kEvp6paMcis7EAft3Y5G+UDHRupRzcHc&#10;9PIyitbSqI5DQqsGum2p/twdDMIXp8e3RE7ZR1X59cPjU8NUzYjnZ8vdJsDNBoSnxf99wM+G0B/K&#10;UGxvD6yd6BGSNA6XCFfxNYig//I9QpolIMtC/h9RfgMAAP//AwBQSwECLQAUAAYACAAAACEAtoM4&#10;kv4AAADhAQAAEwAAAAAAAAAAAAAAAAAAAAAAW0NvbnRlbnRfVHlwZXNdLnhtbFBLAQItABQABgAI&#10;AAAAIQA4/SH/1gAAAJQBAAALAAAAAAAAAAAAAAAAAC8BAABfcmVscy8ucmVsc1BLAQItABQABgAI&#10;AAAAIQDPjG25GQIAADAEAAAOAAAAAAAAAAAAAAAAAC4CAABkcnMvZTJvRG9jLnhtbFBLAQItABQA&#10;BgAIAAAAIQBYk8RD3gAAAAwBAAAPAAAAAAAAAAAAAAAAAHMEAABkcnMvZG93bnJldi54bWxQSwUG&#10;AAAAAAQABADzAAAAfgUAAAAAQUFBQUFBSE1FQUFCa2NuTXZaRzl=&#10;">
            <o:lock v:ext="edit" shapetype="f"/>
          </v:shape>
        </w:pict>
      </w:r>
      <w:r>
        <w:rPr>
          <w:noProof/>
          <w:lang w:eastAsia="en-GB"/>
        </w:rPr>
        <w:pict>
          <v:shape id="AutoShape 21" o:spid="_x0000_s1044" type="#_x0000_t32" style="position:absolute;margin-left:671.55pt;margin-top:14.9pt;width:0;height:23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RoGQIAADAEAAAOAAAAZHJzL2Uyb0RvYy54bWysU02P0zAQvSPxH6zc23yQdtuo6WqVtFwW&#10;ttICd9d2GgvHtmy3aYX474ydtFC4IEQOznjGfvNm5nn1eO4EOjFjuZJllE6TCDFJFOXyUEafP20n&#10;iwhZhyXFQklWRhdmo8f12zerXhcsU60SlBkEINIWvS6j1jldxLElLeuwnSrNJAQbZTrsYGsOMTW4&#10;B/ROxFmSzONeGaqNIsxa8NZDMFoH/KZhxL00jWUOiTICbi6sJqx7v8brFS4OBuuWk5EG/gcWHeYS&#10;kt6gauwwOhr+B1THiVFWNW5KVBerpuGEhRqgmjT5rZrXFmsWaoHmWH1rk/1/sOTjaWcQpzC7LEIS&#10;dzCjp6NTITXKUt+gXtsCzlVyZ3yJ5Cxf9bMiXy3E4rug31gNgPv+g6IAhQEq9OXcmA41gusvkCl4&#10;oHZ0DoO43AbBzg6RwUnAmy0fFunMU4hx4RF8em2se89Uh7xRRtYZzA+tq5SUMG1lBnR8erZuuHi9&#10;4C9LteVCgB8XQqK+jJazbBboWCU49UEfs+awr4RBJ+xlE76Rxd0xo46SBrCWYboZbYe5GGxgLaTH&#10;g7qAzmgNuvi2TJabxWaRT/JsvpnkSV1PnrZVPplv04dZ/a6uqjr97qmledFySpn07K4aTfO/08D4&#10;WgZ13VR6a0N8jx4aDWSv/0A6jNhPdVDCXtHLzvjW+mmDLMPh8Ql53f+6D6d+PvT1DwAAAP//AwBQ&#10;SwMEFAAGAAgAAAAhAK+S9xPhAAAAEAEAAA8AAABkcnMvZG93bnJldi54bWxMT01PwzAMvSPxHyIj&#10;cWPpPtSOrumEQCAOqBID7llj2kLjlCZru3+PJw7jYunZz+8j2062FQP2vnGkYD6LQCCVzjRUKXh/&#10;e7xZg/BBk9GtI1RwRA/b/PIi06lxI73isAuVYBHyqVZQh9ClUvqyRqv9zHVIfPt0vdWBYV9J0+uR&#10;xW0rF1EUS6sbYodad3hfY/m9O1gFP5QcP1ZyWH8VRYifnl8qwmJU6vpqetjwuNuACDiF8wecOnB+&#10;yDnY3h3IeNEyXq6Wc+YqWNxykRPjb7NXkMQJyDyT/4vkvwAAAP//AwBQSwECLQAUAAYACAAAACEA&#10;toM4kv4AAADhAQAAEwAAAAAAAAAAAAAAAAAAAAAAW0NvbnRlbnRfVHlwZXNdLnhtbFBLAQItABQA&#10;BgAIAAAAIQA4/SH/1gAAAJQBAAALAAAAAAAAAAAAAAAAAC8BAABfcmVscy8ucmVsc1BLAQItABQA&#10;BgAIAAAAIQDEY4RoGQIAADAEAAAOAAAAAAAAAAAAAAAAAC4CAABkcnMvZTJvRG9jLnhtbFBLAQIt&#10;ABQABgAIAAAAIQCvkvcT4QAAABABAAAPAAAAAAAAAAAAAAAAAHMEAABkcnMvZG93bnJldi54bWxQ&#10;SwUGAAAAAAQABADzAAAAgQUAAAAAQUFBQUFBQUhNRUFBQmtjbk12Wkd=&#10;">
            <o:lock v:ext="edit" shapetype="f"/>
          </v:shape>
        </w:pict>
      </w:r>
      <w:r>
        <w:rPr>
          <w:noProof/>
          <w:lang w:eastAsia="en-GB"/>
        </w:rPr>
        <w:pict>
          <v:shape id="AutoShape 19" o:spid="_x0000_s1043" type="#_x0000_t32" style="position:absolute;margin-left:23.25pt;margin-top:15pt;width:9in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o:lock v:ext="edit" shapetype="f"/>
          </v:shape>
        </w:pict>
      </w:r>
    </w:p>
    <w:p w:rsidR="00AE6907" w:rsidRDefault="007F4FBC">
      <w:r>
        <w:rPr>
          <w:noProof/>
          <w:lang w:eastAsia="en-GB"/>
        </w:rPr>
        <w:pict>
          <v:shape id="Text Box 5" o:spid="_x0000_s1036" type="#_x0000_t202" style="position:absolute;margin-left:416.6pt;margin-top:79.45pt;width:135.15pt;height:3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2A1797" w:rsidRDefault="002A1797" w:rsidP="002A179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Railway Quarter</w:t>
                  </w:r>
                </w:p>
                <w:p w:rsidR="002A1797" w:rsidRPr="00E83D0C" w:rsidRDefault="002A1797" w:rsidP="002A179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Feasibility / </w:t>
                  </w:r>
                  <w:proofErr w:type="spellStart"/>
                  <w:r>
                    <w:rPr>
                      <w:sz w:val="20"/>
                      <w:szCs w:val="20"/>
                    </w:rPr>
                    <w:t>masterplannig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A1797" w:rsidRPr="00E83D0C" w:rsidRDefault="002A1797" w:rsidP="002A179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416.65pt;margin-top:14.15pt;width:135.15pt;height:5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7533C9" w:rsidRDefault="002A1797" w:rsidP="0041577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Town Centre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Masterplan</w:t>
                  </w:r>
                  <w:proofErr w:type="spellEnd"/>
                </w:p>
                <w:p w:rsidR="00527038" w:rsidRPr="00E83D0C" w:rsidRDefault="002A1797" w:rsidP="001779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Town Hall, library, former market area, police station, town centre  sites </w:t>
                  </w:r>
                </w:p>
                <w:p w:rsidR="009C1593" w:rsidRPr="00E83D0C" w:rsidRDefault="009C1593" w:rsidP="001779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575.3pt;margin-top:14.15pt;width:135.15pt;height:8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2A1797" w:rsidRDefault="002A1797" w:rsidP="002A179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Matchborough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Winyates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Regeneration</w:t>
                  </w:r>
                </w:p>
                <w:p w:rsidR="002A1797" w:rsidRPr="00415773" w:rsidRDefault="002A1797" w:rsidP="002A179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A1797" w:rsidRPr="00E83D0C" w:rsidRDefault="002A1797" w:rsidP="002A179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Feasibility study / </w:t>
                  </w:r>
                  <w:proofErr w:type="spellStart"/>
                  <w:r>
                    <w:rPr>
                      <w:sz w:val="20"/>
                      <w:szCs w:val="20"/>
                    </w:rPr>
                    <w:t>masterplanning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/ viability appraisals / delivery options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9" type="#_x0000_t202" style="position:absolute;margin-left:259.3pt;margin-top:76.15pt;width:141.0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lZHwIAAEEEAAAOAAAAZHJzL2Uyb0RvYy54bWysU9tu2zAMfR+wfxD0vti5tjHiFFu7DAO6&#10;C9DuA2hZjoXpNkmJnX19KTlJ011ehvlBEE3qkDyHXN30SpI9d14YXdLxKKeEa2Zqobcl/fa4eXNN&#10;iQ+ga5BG85IeuKc369evVp0t+MS0RtbcEQTRvuhsSdsQbJFlnrVcgR8ZyzU6G+MUBDTdNqsddIiu&#10;ZDbJ80XWGVdbZxj3Hv/eDU66TvhNw1n40jSeByJLirWFdLp0VvHM1isotg5sK9ixDPiHKhQIjUnP&#10;UHcQgOyc+A1KCeaMN00YMaMy0zSC8dQDdjPOf+nmoQXLUy9Ijrdnmvz/g2Wf918dEXVJF5RoUCjR&#10;I+8DeWd6sojsdNYXGPRgMSz0+BtVTp16e2/Yd48h2UXM8MDH6Kr7ZGrEg10w6UXfOBU5wq4JwqAc&#10;h7MEMSeL2FfL8XQ6p4Shbz6dzvKkUQbF6bV1PnzgRpF4KalDiRM67O99iNVAcQqJybyRot4IKZPh&#10;ttWtdGQPOA6b9MUe8cmLMKlJV9LlfDIfOv0rRJ6+P0EoEXCupVAlvT4HQdFyqN/rGnNCEUDI4Y75&#10;pT7yGKkbSAx91SdlxtOTEJWpD8isM8Mc497hpTXuJyUdznBJ/Y8dOE6J/KhxSJbj2SwOfTJm86sJ&#10;Gu7SU116QDOEKmmgZLjehmFRdtaJbYuZBuG1eYuKNiKRHaUfqjrWj3OaCD3uVFyESztFPW/++gkA&#10;AP//AwBQSwMEFAAGAAgAAAAhAPt1Td/jAAAAEAEAAA8AAABkcnMvZG93bnJldi54bWxMT11LwzAU&#10;fRf8D+EKvrl0Da2lazrUIYgIw3U/IGuyprO5KU221X/v9UlfDlzOueejWs9uYBczhd6jhOUiAWaw&#10;9brHTsK+eX0ogIWoUKvBo5HwbQKs69ubSpXaX/HTXHaxY2SCoVQSbIxjyXlorXEqLPxokLijn5yK&#10;dE4d15O6krkbeJokOXeqR0qwajQv1rRfu7OTsDmJ7R57q90o3t6b5mPOtvxZyvu7ebMieFoBi2aO&#10;fx/wu4H6Q03FDv6MOrBBQrYscpISkaUCGCmKJHkEdpCQilwAryv+f0j9AwAA//8DAFBLAQItABQA&#10;BgAIAAAAIQC2gziS/gAAAOEBAAATAAAAAAAAAAAAAAAAAAAAAABbQ29udGVudF9UeXBlc10ueG1s&#10;UEsBAi0AFAAGAAgAAAAhADj9If/WAAAAlAEAAAsAAAAAAAAAAAAAAAAALwEAAF9yZWxzLy5yZWxz&#10;UEsBAi0AFAAGAAgAAAAhAPX0iVkfAgAAQQQAAA4AAAAAAAAAAAAAAAAALgIAAGRycy9lMm9Eb2Mu&#10;eG1sUEsBAi0AFAAGAAgAAAAhAPt1Td/jAAAAEAEAAA8AAAAAAAAAAAAAAAAAeQQAAGRycy9kb3du&#10;cmV2LnhtbFBLBQYAAAAABAAEAPMAAACJBQAAAABBQUFBQUFBQWVRUUFBR1J5Y3k5a3==&#10;">
            <v:path arrowok="t"/>
            <v:textbox>
              <w:txbxContent>
                <w:p w:rsidR="007533C9" w:rsidRPr="00E83D0C" w:rsidRDefault="007533C9" w:rsidP="00AE69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3D0C">
                    <w:rPr>
                      <w:b/>
                      <w:sz w:val="20"/>
                      <w:szCs w:val="20"/>
                    </w:rPr>
                    <w:t>Communications</w:t>
                  </w:r>
                </w:p>
                <w:p w:rsidR="007533C9" w:rsidRPr="00E83D0C" w:rsidRDefault="007533C9" w:rsidP="00EA52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83D0C">
                    <w:rPr>
                      <w:sz w:val="20"/>
                      <w:szCs w:val="20"/>
                    </w:rPr>
                    <w:t>PR / media relations</w:t>
                  </w:r>
                </w:p>
                <w:p w:rsidR="007533C9" w:rsidRPr="00E83D0C" w:rsidRDefault="007533C9" w:rsidP="00EA52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40" type="#_x0000_t202" style="position:absolute;margin-left:259.3pt;margin-top:14.15pt;width:141.05pt;height:59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qUGwIAAEIEAAAOAAAAZHJzL2Uyb0RvYy54bWysU9tu2zAMfR+wfxD0vti5eGmMOMXWLsOA&#10;7gK0+wBalmNhuk1SYmdfX0pO0+z2MswPgmgeHZKH5Pp6UJIcuPPC6IpOJzklXDPTCL2r6NeH7asr&#10;SnwA3YA0mlf0yD293rx8se5tyWemM7LhjiCJ9mVvK9qFYMss86zjCvzEWK7R2RqnIKDpdlnjoEd2&#10;JbNZnr/OeuMa6wzj3uPf29FJN4m/bTkLn9vW80BkRTG3kE6Xzjqe2WYN5c6B7QQ7pQH/kIUCoTHo&#10;meoWApC9E79RKcGc8aYNE2ZUZtpWMJ5qwGqm+S/V3HdgeaoFxfH2LJP/f7Ts0+GLI6LB3qE8GhT2&#10;6IEPgbw1A5lHeXrrS0TdW8SFAX8jNJXq7Z1h3zxCsgvM+MBHdN1/NA3ywT6Y9GJonYoiYdkEaTDg&#10;8dyDGJNF7uVqOp8XlDD0LYt5MV/ELDIon15b58N7bhSJl4o67HFih8OdDyP0CRKDeSNFsxVSJsPt&#10;6hvpyAFwHrbpO7H/BJOa9BVdFbNirPSvFHn6/kShRMDBlkJV9OoMgrLj0LzTDaYJZQAhxztWJ/VJ&#10;xyjdKGIY6mFsTZIgilyb5ojKOjMOMi4eXjrjflDS4xBX1H/fg+OUyA8ap2Q1XSzi1CdjUSxnaLhL&#10;T33pAc2QqqKBkvF6E8ZN2Vsndh1GGhuvzRvsaCuS2M9ZnfLHQU3tOi1V3IRLO6GeV3/zCAAA//8D&#10;AFBLAwQUAAYACAAAACEAAZG5A+UAAAAPAQAADwAAAGRycy9kb3ducmV2LnhtbEyP0UrDQBBF3wX/&#10;YRnBN7vbxrYhzaaoRSgiFJt+wDY7JtHsbMhu2/j3Tp/0ZWCYc+/cm69H14kzDqH1pGE6USCQKm9b&#10;qjUcyteHFESIhqzpPKGGHwywLm5vcpNZf6EPPO9jLdiEQmY0NDH2mZShatCZMPE9Et8+/eBM5HWo&#10;pR3Mhc1dJ2dKLaQzLfGHxvT40mD1vT85DZuvZHegtrGuT7ZvZfk+znfyWev7u3Gz4vG0AhFxjH8K&#10;uHbg/FBwsKM/kQ2i0zCfpgtGNczSBAQDqVJLEEcmH5cKZJHL/z2KXwAAAP//AwBQSwECLQAUAAYA&#10;CAAAACEAtoM4kv4AAADhAQAAEwAAAAAAAAAAAAAAAAAAAAAAW0NvbnRlbnRfVHlwZXNdLnhtbFBL&#10;AQItABQABgAIAAAAIQA4/SH/1gAAAJQBAAALAAAAAAAAAAAAAAAAAC8BAABfcmVscy8ucmVsc1BL&#10;AQItABQABgAIAAAAIQB9ybqUGwIAAEIEAAAOAAAAAAAAAAAAAAAAAC4CAABkcnMvZTJvRG9jLnht&#10;bFBLAQItABQABgAIAAAAIQABkbkD5QAAAA8BAAAPAAAAAAAAAAAAAAAAAHUEAABkcnMvZG93bnJl&#10;di54bWxQSwUGAAAAAAQABADzAAAAhwUAAAAAQUFBQUFBSFVFQUFCa2NuTXZaRzl=&#10;">
            <v:path arrowok="t"/>
            <v:textbox>
              <w:txbxContent>
                <w:p w:rsidR="00415773" w:rsidRDefault="00C25F3C" w:rsidP="001440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Soft market testing</w:t>
                  </w:r>
                </w:p>
                <w:p w:rsidR="007533C9" w:rsidRDefault="00C25F3C" w:rsidP="001440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Institutional investors / </w:t>
                  </w:r>
                  <w:r w:rsidR="002A1797">
                    <w:rPr>
                      <w:sz w:val="20"/>
                      <w:szCs w:val="20"/>
                    </w:rPr>
                    <w:t>private sector investors</w:t>
                  </w:r>
                </w:p>
                <w:p w:rsidR="002A1797" w:rsidRPr="00E83D0C" w:rsidRDefault="002A1797" w:rsidP="001440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Developers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41" type="#_x0000_t202" style="position:absolute;margin-left:104.6pt;margin-top:14.1pt;width:135.15pt;height:10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7533C9" w:rsidRPr="00E83D0C" w:rsidRDefault="00527038" w:rsidP="0094539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Resident</w:t>
                  </w:r>
                  <w:r w:rsidR="00C25F3C">
                    <w:rPr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sz w:val="20"/>
                      <w:szCs w:val="20"/>
                    </w:rPr>
                    <w:t>community</w:t>
                  </w:r>
                  <w:r w:rsidR="00C25F3C">
                    <w:rPr>
                      <w:b/>
                      <w:sz w:val="20"/>
                      <w:szCs w:val="20"/>
                    </w:rPr>
                    <w:t xml:space="preserve"> and business</w:t>
                  </w:r>
                  <w:r>
                    <w:rPr>
                      <w:b/>
                      <w:sz w:val="20"/>
                      <w:szCs w:val="20"/>
                    </w:rPr>
                    <w:t xml:space="preserve"> engagement</w:t>
                  </w:r>
                </w:p>
                <w:p w:rsidR="007533C9" w:rsidRPr="00E83D0C" w:rsidRDefault="007533C9" w:rsidP="009453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527038" w:rsidRDefault="00527038" w:rsidP="009453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Vision, strategic priorities</w:t>
                  </w:r>
                </w:p>
                <w:p w:rsidR="00527038" w:rsidRPr="00E83D0C" w:rsidRDefault="00527038" w:rsidP="009453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Key projects and interventions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42" type="#_x0000_t202" style="position:absolute;margin-left:-46.75pt;margin-top:14.3pt;width:135.15pt;height:103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0eHwIAAEIEAAAOAAAAZHJzL2Uyb0RvYy54bWysU9tu2zAMfR+wfxD0vtjOknQx4hRbuwwD&#10;uq1Auw+gZTkWptskJXb29aXkJM1uL8P8IIgmdUieQ66uByXJnjsvjK5oMckp4ZqZRuhtRb8+bl69&#10;ocQH0A1Io3lFD9zT6/XLF6velnxqOiMb7giCaF/2tqJdCLbMMs86rsBPjOUana1xCgKabps1DnpE&#10;VzKb5vki641rrDOMe49/b0cnXSf8tuUsfGlbzwORFcXaQjpdOut4ZusVlFsHthPsWAb8QxUKhMak&#10;Z6hbCEB2TvwGpQRzxps2TJhRmWlbwXjqAbsp8l+6eejA8tQLkuPtmSb//2DZ5/29I6KpKAqlQaFE&#10;j3wI5J0ZyCyy01tfYtCDxbAw4G9UOXXq7Z1h3zyGZBcx4wMfo+v+k2kQD3bBpBdD61TkCLsmCINy&#10;HM4SxJwsYl8Vi1k+p4Shr3hdFMsiiZRBeXpunQ8fuFEkXirqUOMED/s7H2I5UJ5CYjZvpGg2Qspk&#10;uG19Ix3ZA87DJn2xSXzyU5jUpK/ocj6dj63+FSJP358glAg42FIoZPYcBGXHoXmvG8wJZQAhxzvm&#10;l/pIZORuZDEM9ZCkKRYnJWrTHJBaZ8ZBxsXDS2fcD0p6HOKK+u87cJwS+VHjlCyL2SxOfTJm86sp&#10;Gu7SU196QDOEqmigZLzehHFTdtaJbYeZRuW1eYuStiKRHbUfqzrWj4OaCD0uVdyESztFPa/++gkA&#10;AP//AwBQSwMEFAAGAAgAAAAhAPSz1QbkAAAADwEAAA8AAABkcnMvZG93bnJldi54bWxMj9FOwzAM&#10;Rd+R+IfISLxtKa1aRtd0AiYkhJAm1n1A1pi20DhVk23l7+c9jRdLtq+v7ylWk+3FEUffOVLwMI9A&#10;INXOdNQo2FVvswUIHzQZ3TtCBX/oYVXe3hQ6N+5EX3jchkawCflcK2hDGHIpfd2i1X7uBiTefbvR&#10;6sDt2Egz6hOb217GUZRJqzviD60e8LXF+nd7sArWP8lmR11r7JC8f1TV55Ru5ItS93fTesnleQki&#10;4BSuF3Bh4PxQcrC9O5Dxolcwe0pSliqIFxmIi+AxY6A9D5I0BlkW8j9HeQYAAP//AwBQSwECLQAU&#10;AAYACAAAACEAtoM4kv4AAADhAQAAEwAAAAAAAAAAAAAAAAAAAAAAW0NvbnRlbnRfVHlwZXNdLnht&#10;bFBLAQItABQABgAIAAAAIQA4/SH/1gAAAJQBAAALAAAAAAAAAAAAAAAAAC8BAABfcmVscy8ucmVs&#10;c1BLAQItABQABgAIAAAAIQAzCl0eHwIAAEIEAAAOAAAAAAAAAAAAAAAAAC4CAABkcnMvZTJvRG9j&#10;LnhtbFBLAQItABQABgAIAAAAIQD0s9UG5AAAAA8BAAAPAAAAAAAAAAAAAAAAAHkEAABkcnMvZG93&#10;bnJldi54bWxQSwUGAAAAAAQABADzAAAAigUAAAAAQUFBQUFBQUhrRUFBQmtjbk12Wkd=&#10;">
            <v:path arrowok="t"/>
            <v:textbox>
              <w:txbxContent>
                <w:p w:rsidR="007533C9" w:rsidRPr="00E83D0C" w:rsidRDefault="001E2640" w:rsidP="00F5484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Town Investment Plan</w:t>
                  </w:r>
                </w:p>
                <w:p w:rsidR="007533C9" w:rsidRPr="00E83D0C" w:rsidRDefault="007533C9" w:rsidP="00F54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E2640" w:rsidRDefault="001E2640" w:rsidP="00F54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Context analysis</w:t>
                  </w:r>
                </w:p>
                <w:p w:rsidR="001E2640" w:rsidRDefault="001E2640" w:rsidP="00F54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Visioning and strategy development</w:t>
                  </w:r>
                </w:p>
                <w:p w:rsidR="001E2640" w:rsidRDefault="00527038" w:rsidP="00F54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Engagement and delivery </w:t>
                  </w:r>
                </w:p>
                <w:p w:rsidR="00527038" w:rsidRPr="001E2640" w:rsidRDefault="00527038" w:rsidP="00F54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Project development </w:t>
                  </w:r>
                </w:p>
              </w:txbxContent>
            </v:textbox>
          </v:shape>
        </w:pict>
      </w:r>
    </w:p>
    <w:sectPr w:rsidR="00AE6907" w:rsidSect="00F9415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7AE6"/>
    <w:rsid w:val="00007680"/>
    <w:rsid w:val="000400DD"/>
    <w:rsid w:val="00080896"/>
    <w:rsid w:val="00091F8C"/>
    <w:rsid w:val="000956A1"/>
    <w:rsid w:val="00095C2C"/>
    <w:rsid w:val="000B4581"/>
    <w:rsid w:val="00116859"/>
    <w:rsid w:val="001440FC"/>
    <w:rsid w:val="001517F0"/>
    <w:rsid w:val="00154E2E"/>
    <w:rsid w:val="00175419"/>
    <w:rsid w:val="001779CB"/>
    <w:rsid w:val="00185A43"/>
    <w:rsid w:val="001E2640"/>
    <w:rsid w:val="00203BE7"/>
    <w:rsid w:val="00206962"/>
    <w:rsid w:val="00212DAD"/>
    <w:rsid w:val="00241099"/>
    <w:rsid w:val="00260E23"/>
    <w:rsid w:val="002A1797"/>
    <w:rsid w:val="002D06E3"/>
    <w:rsid w:val="002F5222"/>
    <w:rsid w:val="00326D7F"/>
    <w:rsid w:val="003B6681"/>
    <w:rsid w:val="003C4454"/>
    <w:rsid w:val="003C60C2"/>
    <w:rsid w:val="00414A00"/>
    <w:rsid w:val="00415773"/>
    <w:rsid w:val="00456A8A"/>
    <w:rsid w:val="00461888"/>
    <w:rsid w:val="00467B6C"/>
    <w:rsid w:val="00525E3E"/>
    <w:rsid w:val="00527038"/>
    <w:rsid w:val="0055266D"/>
    <w:rsid w:val="00571044"/>
    <w:rsid w:val="005B1E04"/>
    <w:rsid w:val="005E4543"/>
    <w:rsid w:val="00653EF1"/>
    <w:rsid w:val="006744EC"/>
    <w:rsid w:val="0067586D"/>
    <w:rsid w:val="006A72DA"/>
    <w:rsid w:val="006B1EDD"/>
    <w:rsid w:val="006B203F"/>
    <w:rsid w:val="0070352F"/>
    <w:rsid w:val="007533C9"/>
    <w:rsid w:val="0075366B"/>
    <w:rsid w:val="00775376"/>
    <w:rsid w:val="007E2B63"/>
    <w:rsid w:val="007F2B0E"/>
    <w:rsid w:val="007F4FBC"/>
    <w:rsid w:val="0080374A"/>
    <w:rsid w:val="0083396E"/>
    <w:rsid w:val="008C5D4E"/>
    <w:rsid w:val="009004ED"/>
    <w:rsid w:val="00931B32"/>
    <w:rsid w:val="00945399"/>
    <w:rsid w:val="009648FD"/>
    <w:rsid w:val="00994674"/>
    <w:rsid w:val="009A3B62"/>
    <w:rsid w:val="009A4A23"/>
    <w:rsid w:val="009B7B80"/>
    <w:rsid w:val="009C1593"/>
    <w:rsid w:val="009F37D1"/>
    <w:rsid w:val="00A27C20"/>
    <w:rsid w:val="00A66DB7"/>
    <w:rsid w:val="00A86420"/>
    <w:rsid w:val="00A87231"/>
    <w:rsid w:val="00A9571E"/>
    <w:rsid w:val="00AE6907"/>
    <w:rsid w:val="00AF6025"/>
    <w:rsid w:val="00B3224E"/>
    <w:rsid w:val="00B50B50"/>
    <w:rsid w:val="00B537F5"/>
    <w:rsid w:val="00B75C13"/>
    <w:rsid w:val="00B825E1"/>
    <w:rsid w:val="00BA4B1A"/>
    <w:rsid w:val="00BA7BE0"/>
    <w:rsid w:val="00BB0C4E"/>
    <w:rsid w:val="00BF606A"/>
    <w:rsid w:val="00C22617"/>
    <w:rsid w:val="00C25F3C"/>
    <w:rsid w:val="00C6629A"/>
    <w:rsid w:val="00C75AAF"/>
    <w:rsid w:val="00C847FE"/>
    <w:rsid w:val="00C90888"/>
    <w:rsid w:val="00C91F92"/>
    <w:rsid w:val="00CE3F93"/>
    <w:rsid w:val="00CE4AC2"/>
    <w:rsid w:val="00D07E9B"/>
    <w:rsid w:val="00D543D7"/>
    <w:rsid w:val="00D561F5"/>
    <w:rsid w:val="00D726EF"/>
    <w:rsid w:val="00D8386B"/>
    <w:rsid w:val="00D9719B"/>
    <w:rsid w:val="00DC160F"/>
    <w:rsid w:val="00DC2C57"/>
    <w:rsid w:val="00DE7588"/>
    <w:rsid w:val="00DF4CC4"/>
    <w:rsid w:val="00E01893"/>
    <w:rsid w:val="00E44810"/>
    <w:rsid w:val="00E56D61"/>
    <w:rsid w:val="00E6382A"/>
    <w:rsid w:val="00E65A76"/>
    <w:rsid w:val="00E66715"/>
    <w:rsid w:val="00E83D0C"/>
    <w:rsid w:val="00EA52B0"/>
    <w:rsid w:val="00EB587D"/>
    <w:rsid w:val="00EF3049"/>
    <w:rsid w:val="00F200F1"/>
    <w:rsid w:val="00F23BA5"/>
    <w:rsid w:val="00F27AE6"/>
    <w:rsid w:val="00F54840"/>
    <w:rsid w:val="00F70215"/>
    <w:rsid w:val="00F706FE"/>
    <w:rsid w:val="00F760DB"/>
    <w:rsid w:val="00F9415A"/>
    <w:rsid w:val="00F94188"/>
    <w:rsid w:val="00FB7266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6" type="connector" idref="#AutoShape 19"/>
        <o:r id="V:Rule17" type="connector" idref="#AutoShape 21"/>
        <o:r id="V:Rule18" type="connector" idref="#AutoShape 26"/>
        <o:r id="V:Rule19" type="connector" idref="#Straight Arrow Connector 44"/>
        <o:r id="V:Rule20" type="connector" idref="#AutoShape 23"/>
        <o:r id="V:Rule21" type="connector" idref="#AutoShape 25"/>
        <o:r id="V:Rule22" type="connector" idref="#Straight Arrow Connector 45"/>
        <o:r id="V:Rule23" type="connector" idref="#Straight Arrow Connector 47"/>
        <o:r id="V:Rule24" type="connector" idref="#Straight Arrow Connector 46"/>
        <o:r id="V:Rule25" type="connector" idref="#Straight Arrow Connector 43"/>
        <o:r id="V:Rule26" type="connector" idref="#AutoShape 28"/>
        <o:r id="V:Rule27" type="connector" idref="#_x0000_s1057"/>
        <o:r id="V:Rule28" type="connector" idref="#Straight Arrow Connector 36"/>
        <o:r id="V:Rule29" type="connector" idref="#AutoShape 20"/>
        <o:r id="V:Rule30" type="connector" idref="#Straight Arrow Connector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ostapP</dc:creator>
  <cp:lastModifiedBy>LyndseyB</cp:lastModifiedBy>
  <cp:revision>2</cp:revision>
  <dcterms:created xsi:type="dcterms:W3CDTF">2020-11-02T09:44:00Z</dcterms:created>
  <dcterms:modified xsi:type="dcterms:W3CDTF">2020-11-02T09:44:00Z</dcterms:modified>
</cp:coreProperties>
</file>